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C++ program to delete a node from AVL 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#include&lt;bits/stdc++.h&gt;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std;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An AVL tree 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public: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key;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*left;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*right;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height;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get maximum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two integers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max(int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a, 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b);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get height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the 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height(Node *N)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(N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0;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N-&gt;height;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get maximum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two integers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max(int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a, 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(a &gt; b)? a : b;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/* Helper function that allocates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new node with the given key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NULL left and right pointers.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Node* newNode(int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Node* node = new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Node();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node-&gt;key = key;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node-&gt;left = NULL;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node-&gt;right = NULL;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node-&gt;height = 1; // new node is initially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// added at leaf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rotate subtree rooted with 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See the diagram given above.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 *rightRotate(Node *y)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*x = y-&gt;left;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*T2 = x-&gt;right;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Perform rotation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x-&gt;right = 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y-&gt;left = T2;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Update heights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y-&gt;height = max(height(y-&gt;left),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height(y-&gt;right)) + 1;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x-&gt;height = max(height(x-&gt;left),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height(x-&gt;right)) + 1;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Return new root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x;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left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rotate subtree rooted with 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See the diagram given above.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 *leftRotate(Node *x)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*y = x-&gt;right;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 *T2 = y-&gt;left;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Perform rotation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y-&gt;left = x;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x-&gt;right = T2;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Update heights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x-&gt;height = max(height(x-&gt;left),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height(x-&gt;right)) + 1;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y-&gt;height = max(height(y-&gt;left),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height(y-&gt;right)) + 1;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Return new root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Get Balance factor of node 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getBalance(Node *N)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(N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0;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height(N-&gt;left)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height(N-&gt;right);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Node* insert(Node* node, 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1. Perform the normal BST rotation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(node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return(newNode(key));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(key &lt; node-&gt;key)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node-&gt;left = insert(node-&gt;left, key);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else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(key &gt; node-&gt;key)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node-&gt;right = insert(node-&gt;right, key);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else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Equal keys not allowed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2. Update height of this ancestor node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node-&gt;height = 1 + max(height(node-&gt;left),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  height(node-&gt;right));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3. Get the balance factor of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ancestor node to check whether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this node became unbalanced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balance = getBalance(node);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this node becomes unbalanced,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then there are 4 cases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Left Left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&gt; 1 &amp;&amp; key &lt; node-&gt;left-&gt;key)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rightRotate(node);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Right Right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&lt; -1 &amp;&amp; key &gt; node-&gt;right-&gt;key)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leftRotate(node);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Left Right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&gt; 1 &amp;&amp; key &gt; node-&gt;left-&gt;key)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node-&gt;left = leftRotate(node-&gt;left);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rightRotate(node);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Right Left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&lt; -1 &amp;&amp; key &lt; node-&gt;right-&gt;key)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node-&gt;right = rightRotate(node-&gt;right);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leftRotate(node);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return the (unchanged) node pointer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/* Given a non-empty binary search tree,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return the node with minimum key value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found in that tree. Note that the entire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tree does not need to be searched.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 * minValueNode(Node* node)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Node* current = node;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loop down to find the leftmost leaf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while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(current-&gt;left !=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current = current-&gt;left;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current;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Recursive function to delete a 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with given key from subtree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given root. It returns root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modified subtree.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Node* deleteNode(Node* root, 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key)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STEP 1: PERFORM STANDARD BST DELETE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(root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root;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the key to be deleted is smaller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than the root's key, then it 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in left subtree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 key &lt; root-&gt;key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root-&gt;left = deleteNode(root-&gt;left, key);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the key to be deleted is greater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than the root's key, then it lies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in right subtree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else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if( key &gt; root-&gt;key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root-&gt;right = deleteNode(root-&gt;right, key);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key is same as root's key,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This is the node to be deleted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node with only one child or no child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if( (root-&gt;left == NULL) ||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(root-&gt;right == NULL)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Node *temp = root-&gt;left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root-&gt;left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root-&gt;right;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No child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(temp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temp = root;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root = NULL;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else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One child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*root = *temp; // Copy the contents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  // the non-empty child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free(temp);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node with two children: Get the inorder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successor (smallest in the right subtree)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Node* temp = minValueNode(root-&gt;right);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Copy the inorder successor's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data to this 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root-&gt;key = temp-&gt;key;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Delete the inorder successor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root-&gt;right = deleteNode(root-&gt;right,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            temp-&gt;key);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the tree had only one node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then return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(root ==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root;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STEP 2: UPDATE HEIGHT OF THE CURRENT 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root-&gt;height = 1 + max(height(root-&gt;left),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              height(root-&gt;right));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STEP 3: GET THE BALANCE FACTOR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THIS NODE (to check whether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node became unbalanced)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balance = getBalance(root);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If this node becomes unbalanced,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then there are 4 cases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Left Left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&gt; 1 &amp;&amp;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getBalance(root-&gt;left) &gt;= 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rightRotate(root);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Left Right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&gt; 1 &amp;&amp;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getBalance(root-&gt;left) &lt; 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root-&gt;left = leftRotate(root-&gt;left);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rightRotate(root);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Right Right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&lt; -1 &amp;&amp;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getBalance(root-&gt;right) &lt;= 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leftRotate(root);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Right Left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(balance &lt; -1 &amp;&amp;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getBalance(root-&gt;right) &gt; 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root-&gt;right = rightRotate(root-&gt;right);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leftRotate(root);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root;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 utility function to print preorder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traversal of the tree.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The function also prints height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every node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preOrder(Node *root)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if(root != NULL)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cout &lt;&lt; root-&gt;key &lt;&lt; " ";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preOrder(root-&gt;left);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preOrder(root-&gt;right);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Driver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main()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Node *root = NULL;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Constructing tree given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the above figure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9);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5);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10);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0);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6);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11);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-1);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1);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insert(root, 2);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The constructed AVL Tree would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1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 \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0 5 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 /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-1 2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cout &lt;&lt; "Preorder traversal of the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"constructed AVL tree is \n";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preOrder(root);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root = deleteNode(root, 10);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/* The AVL Tree after deletion of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0 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 /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-1 5     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 \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2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cout &lt;&lt; "\nPreorder traversal after"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&lt;&lt; " deletion of 10 \n";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preOrder(root);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0;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