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82" w:type="dxa"/>
        <w:tblCellMar>
          <w:top w:w="15" w:type="dxa"/>
          <w:left w:w="15" w:type="dxa"/>
          <w:bottom w:w="15" w:type="dxa"/>
          <w:right w:w="15" w:type="dxa"/>
        </w:tblCellMar>
        <w:tblLook w:val="04A0"/>
      </w:tblPr>
      <w:tblGrid>
        <w:gridCol w:w="3018"/>
        <w:gridCol w:w="1064"/>
        <w:gridCol w:w="1555"/>
        <w:gridCol w:w="2119"/>
        <w:gridCol w:w="2326"/>
      </w:tblGrid>
      <w:tr w:rsidR="00206E96" w:rsidRPr="00C54F3F" w:rsidTr="00AD6233">
        <w:trPr>
          <w:trHeight w:val="295"/>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6E96" w:rsidRPr="00C54F3F" w:rsidRDefault="00206E96" w:rsidP="00AD6233">
            <w:pPr>
              <w:spacing w:after="0" w:line="0" w:lineRule="atLeast"/>
              <w:jc w:val="center"/>
              <w:rPr>
                <w:rFonts w:ascii="Times New Roman" w:eastAsia="Times New Roman" w:hAnsi="Times New Roman" w:cs="Times New Roman"/>
                <w:sz w:val="24"/>
                <w:szCs w:val="24"/>
                <w:lang w:eastAsia="en-IN"/>
              </w:rPr>
            </w:pPr>
            <w:r w:rsidRPr="00C54F3F">
              <w:rPr>
                <w:rFonts w:ascii="Calibri" w:eastAsia="Times New Roman" w:hAnsi="Calibri" w:cs="Calibri"/>
                <w:b/>
                <w:bCs/>
                <w:color w:val="000000"/>
                <w:sz w:val="24"/>
                <w:szCs w:val="24"/>
                <w:lang w:eastAsia="en-IN"/>
              </w:rPr>
              <w:t>P.V.P Siddhartha Institute of Technology</w:t>
            </w:r>
          </w:p>
        </w:tc>
      </w:tr>
      <w:tr w:rsidR="00206E96" w:rsidRPr="00C54F3F" w:rsidTr="00AD6233">
        <w:trPr>
          <w:trHeight w:val="295"/>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6E96" w:rsidRPr="00C54F3F" w:rsidRDefault="00206E96" w:rsidP="00AD6233">
            <w:pPr>
              <w:spacing w:after="0" w:line="0" w:lineRule="atLeast"/>
              <w:jc w:val="center"/>
              <w:rPr>
                <w:rFonts w:ascii="Times New Roman" w:eastAsia="Times New Roman" w:hAnsi="Times New Roman" w:cs="Times New Roman"/>
                <w:sz w:val="24"/>
                <w:szCs w:val="24"/>
                <w:lang w:eastAsia="en-IN"/>
              </w:rPr>
            </w:pPr>
            <w:r w:rsidRPr="00C54F3F">
              <w:rPr>
                <w:rFonts w:ascii="Calibri" w:eastAsia="Times New Roman" w:hAnsi="Calibri" w:cs="Calibri"/>
                <w:b/>
                <w:bCs/>
                <w:color w:val="000000"/>
                <w:sz w:val="24"/>
                <w:szCs w:val="24"/>
                <w:lang w:eastAsia="en-IN"/>
              </w:rPr>
              <w:t>Department of Computer Science and Engineering</w:t>
            </w:r>
          </w:p>
        </w:tc>
      </w:tr>
      <w:tr w:rsidR="00206E96" w:rsidRPr="00C54F3F" w:rsidTr="00AD6233">
        <w:trPr>
          <w:trHeight w:val="2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06E96" w:rsidRPr="00C54F3F" w:rsidRDefault="00206E96" w:rsidP="00AD6233">
            <w:pPr>
              <w:spacing w:after="0" w:line="0" w:lineRule="atLeast"/>
              <w:jc w:val="center"/>
              <w:rPr>
                <w:rFonts w:ascii="Times New Roman" w:eastAsia="Times New Roman" w:hAnsi="Times New Roman" w:cs="Times New Roman"/>
                <w:sz w:val="24"/>
                <w:szCs w:val="24"/>
                <w:lang w:eastAsia="en-IN"/>
              </w:rPr>
            </w:pPr>
            <w:r w:rsidRPr="00C54F3F">
              <w:rPr>
                <w:rFonts w:ascii="Calibri" w:eastAsia="Times New Roman" w:hAnsi="Calibri" w:cs="Calibri"/>
                <w:b/>
                <w:bCs/>
                <w:color w:val="000000"/>
                <w:sz w:val="24"/>
                <w:szCs w:val="24"/>
                <w:lang w:eastAsia="en-IN"/>
              </w:rPr>
              <w:t>Course: B.</w:t>
            </w:r>
            <w:r>
              <w:rPr>
                <w:rFonts w:ascii="Calibri" w:eastAsia="Times New Roman" w:hAnsi="Calibri" w:cs="Calibri"/>
                <w:b/>
                <w:bCs/>
                <w:color w:val="000000"/>
                <w:sz w:val="24"/>
                <w:szCs w:val="24"/>
                <w:lang w:eastAsia="en-IN"/>
              </w:rPr>
              <w:t xml:space="preserve"> </w:t>
            </w:r>
            <w:r w:rsidRPr="00C54F3F">
              <w:rPr>
                <w:rFonts w:ascii="Calibri" w:eastAsia="Times New Roman" w:hAnsi="Calibri" w:cs="Calibri"/>
                <w:b/>
                <w:bCs/>
                <w:color w:val="000000"/>
                <w:sz w:val="24"/>
                <w:szCs w:val="24"/>
                <w:lang w:eastAsia="en-IN"/>
              </w:rPr>
              <w:t>Tech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06E96" w:rsidRPr="00C54F3F" w:rsidRDefault="00206E96" w:rsidP="00AD6233">
            <w:pPr>
              <w:spacing w:after="0" w:line="0" w:lineRule="atLeast"/>
              <w:jc w:val="center"/>
              <w:rPr>
                <w:rFonts w:ascii="Times New Roman" w:eastAsia="Times New Roman" w:hAnsi="Times New Roman" w:cs="Times New Roman"/>
                <w:sz w:val="24"/>
                <w:szCs w:val="24"/>
                <w:lang w:eastAsia="en-IN"/>
              </w:rPr>
            </w:pPr>
            <w:r w:rsidRPr="00C54F3F">
              <w:rPr>
                <w:rFonts w:ascii="Calibri" w:eastAsia="Times New Roman" w:hAnsi="Calibri" w:cs="Calibri"/>
                <w:b/>
                <w:bCs/>
                <w:color w:val="000000"/>
                <w:sz w:val="24"/>
                <w:szCs w:val="24"/>
                <w:lang w:eastAsia="en-IN"/>
              </w:rPr>
              <w:t>Year: 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06E96" w:rsidRPr="00C54F3F" w:rsidRDefault="00206E96" w:rsidP="00AD6233">
            <w:pPr>
              <w:spacing w:after="0" w:line="0" w:lineRule="atLeast"/>
              <w:jc w:val="center"/>
              <w:rPr>
                <w:rFonts w:ascii="Times New Roman" w:eastAsia="Times New Roman" w:hAnsi="Times New Roman" w:cs="Times New Roman"/>
                <w:sz w:val="24"/>
                <w:szCs w:val="24"/>
                <w:lang w:eastAsia="en-IN"/>
              </w:rPr>
            </w:pPr>
            <w:r w:rsidRPr="00C54F3F">
              <w:rPr>
                <w:rFonts w:ascii="Calibri" w:eastAsia="Times New Roman" w:hAnsi="Calibri" w:cs="Calibri"/>
                <w:b/>
                <w:bCs/>
                <w:color w:val="000000"/>
                <w:sz w:val="24"/>
                <w:szCs w:val="24"/>
                <w:lang w:eastAsia="en-IN"/>
              </w:rPr>
              <w:t>Semester: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06E96" w:rsidRPr="00C54F3F" w:rsidRDefault="00206E96" w:rsidP="00AD6233">
            <w:pPr>
              <w:spacing w:after="0" w:line="0" w:lineRule="atLeast"/>
              <w:jc w:val="center"/>
              <w:rPr>
                <w:rFonts w:ascii="Times New Roman" w:eastAsia="Times New Roman" w:hAnsi="Times New Roman" w:cs="Times New Roman"/>
                <w:sz w:val="24"/>
                <w:szCs w:val="24"/>
                <w:lang w:eastAsia="en-IN"/>
              </w:rPr>
            </w:pPr>
            <w:r w:rsidRPr="008E26D8">
              <w:rPr>
                <w:rFonts w:ascii="Calibri" w:eastAsia="Times New Roman" w:hAnsi="Calibri" w:cs="Calibri"/>
                <w:b/>
                <w:bCs/>
                <w:color w:val="000000"/>
                <w:sz w:val="24"/>
                <w:szCs w:val="24"/>
              </w:rPr>
              <w:t>CLASS : II CSE S1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06E96" w:rsidRPr="00C54F3F" w:rsidRDefault="00206E96" w:rsidP="00AD6233">
            <w:pPr>
              <w:spacing w:after="0" w:line="0" w:lineRule="atLeast"/>
              <w:jc w:val="center"/>
              <w:rPr>
                <w:rFonts w:ascii="Times New Roman" w:eastAsia="Times New Roman" w:hAnsi="Times New Roman" w:cs="Times New Roman"/>
                <w:sz w:val="24"/>
                <w:szCs w:val="24"/>
                <w:lang w:eastAsia="en-IN"/>
              </w:rPr>
            </w:pPr>
            <w:r w:rsidRPr="00C54F3F">
              <w:rPr>
                <w:rFonts w:ascii="Calibri" w:eastAsia="Times New Roman" w:hAnsi="Calibri" w:cs="Calibri"/>
                <w:b/>
                <w:bCs/>
                <w:color w:val="000000"/>
                <w:sz w:val="24"/>
                <w:szCs w:val="24"/>
                <w:lang w:eastAsia="en-IN"/>
              </w:rPr>
              <w:t>A.Y:2023-24</w:t>
            </w:r>
          </w:p>
        </w:tc>
      </w:tr>
      <w:tr w:rsidR="00206E96" w:rsidRPr="00C54F3F" w:rsidTr="00AD6233">
        <w:trPr>
          <w:trHeight w:val="2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06E96" w:rsidRPr="00C54F3F" w:rsidRDefault="00206E96" w:rsidP="00AD6233">
            <w:pPr>
              <w:spacing w:after="0" w:line="0" w:lineRule="atLeast"/>
              <w:jc w:val="center"/>
              <w:rPr>
                <w:rFonts w:ascii="Times New Roman" w:eastAsia="Times New Roman" w:hAnsi="Times New Roman" w:cs="Times New Roman"/>
                <w:sz w:val="24"/>
                <w:szCs w:val="24"/>
                <w:lang w:eastAsia="en-IN"/>
              </w:rPr>
            </w:pPr>
            <w:r w:rsidRPr="00C54F3F">
              <w:rPr>
                <w:rFonts w:ascii="Calibri" w:eastAsia="Times New Roman" w:hAnsi="Calibri" w:cs="Calibri"/>
                <w:b/>
                <w:bCs/>
                <w:color w:val="000000"/>
                <w:sz w:val="24"/>
                <w:szCs w:val="24"/>
                <w:lang w:eastAsia="en-IN"/>
              </w:rPr>
              <w:t>Subject Code: 20ES1305</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06E96" w:rsidRPr="00C54F3F" w:rsidRDefault="00206E96" w:rsidP="00AD6233">
            <w:pPr>
              <w:spacing w:after="0" w:line="0" w:lineRule="atLeast"/>
              <w:jc w:val="center"/>
              <w:rPr>
                <w:rFonts w:ascii="Times New Roman" w:eastAsia="Times New Roman" w:hAnsi="Times New Roman" w:cs="Times New Roman"/>
                <w:sz w:val="24"/>
                <w:szCs w:val="24"/>
                <w:lang w:eastAsia="en-IN"/>
              </w:rPr>
            </w:pPr>
            <w:r w:rsidRPr="00C54F3F">
              <w:rPr>
                <w:rFonts w:ascii="Calibri" w:eastAsia="Times New Roman" w:hAnsi="Calibri" w:cs="Calibri"/>
                <w:b/>
                <w:bCs/>
                <w:color w:val="000000"/>
                <w:sz w:val="24"/>
                <w:szCs w:val="24"/>
                <w:lang w:eastAsia="en-IN"/>
              </w:rPr>
              <w:t>Subject Name: DATA STRUCTURES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06E96" w:rsidRPr="00C54F3F" w:rsidRDefault="00206E96" w:rsidP="00AD6233">
            <w:pPr>
              <w:spacing w:after="0" w:line="0" w:lineRule="atLeast"/>
              <w:jc w:val="center"/>
              <w:rPr>
                <w:rFonts w:ascii="Times New Roman" w:eastAsia="Times New Roman" w:hAnsi="Times New Roman" w:cs="Times New Roman"/>
                <w:sz w:val="24"/>
                <w:szCs w:val="24"/>
                <w:lang w:eastAsia="en-IN"/>
              </w:rPr>
            </w:pPr>
            <w:r w:rsidRPr="00C54F3F">
              <w:rPr>
                <w:rFonts w:ascii="Calibri" w:eastAsia="Times New Roman" w:hAnsi="Calibri" w:cs="Calibri"/>
                <w:b/>
                <w:bCs/>
                <w:color w:val="000000"/>
                <w:sz w:val="24"/>
                <w:szCs w:val="24"/>
                <w:lang w:eastAsia="en-IN"/>
              </w:rPr>
              <w:t>Regulation:PVP20</w:t>
            </w:r>
          </w:p>
        </w:tc>
      </w:tr>
      <w:tr w:rsidR="00206E96" w:rsidRPr="00C54F3F" w:rsidTr="00AD623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06E96" w:rsidRPr="00C54F3F" w:rsidRDefault="00206E96" w:rsidP="00AD6233">
            <w:pPr>
              <w:spacing w:after="0" w:line="240" w:lineRule="auto"/>
              <w:rPr>
                <w:rFonts w:ascii="Times New Roman" w:eastAsia="Times New Roman" w:hAnsi="Times New Roman" w:cs="Times New Roman"/>
                <w:sz w:val="1"/>
                <w:szCs w:val="24"/>
                <w:lang w:eastAsia="en-IN"/>
              </w:rPr>
            </w:pPr>
          </w:p>
        </w:tc>
      </w:tr>
      <w:tr w:rsidR="00B054CA" w:rsidRPr="00C54F3F" w:rsidTr="00B04211">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54CA" w:rsidRPr="00C54F3F" w:rsidRDefault="00B054CA" w:rsidP="00B054CA">
            <w:pPr>
              <w:spacing w:after="0" w:line="0" w:lineRule="atLeast"/>
              <w:jc w:val="center"/>
              <w:rPr>
                <w:rFonts w:ascii="Times New Roman" w:eastAsia="Times New Roman" w:hAnsi="Times New Roman" w:cs="Times New Roman"/>
                <w:sz w:val="24"/>
                <w:szCs w:val="24"/>
                <w:lang w:eastAsia="en-IN"/>
              </w:rPr>
            </w:pPr>
            <w:r w:rsidRPr="00586A56">
              <w:rPr>
                <w:rFonts w:cstheme="minorHAnsi"/>
                <w:b/>
                <w:sz w:val="24"/>
                <w:szCs w:val="24"/>
                <w:u w:val="single"/>
              </w:rPr>
              <w:t>INNOVATIVE TEACHING METHODOLOGY</w:t>
            </w:r>
          </w:p>
        </w:tc>
      </w:tr>
    </w:tbl>
    <w:p w:rsidR="00300F30" w:rsidRDefault="00300F30"/>
    <w:tbl>
      <w:tblPr>
        <w:tblStyle w:val="TableGrid"/>
        <w:tblW w:w="10130" w:type="dxa"/>
        <w:tblLayout w:type="fixed"/>
        <w:tblLook w:val="04A0"/>
      </w:tblPr>
      <w:tblGrid>
        <w:gridCol w:w="683"/>
        <w:gridCol w:w="6938"/>
        <w:gridCol w:w="733"/>
        <w:gridCol w:w="888"/>
        <w:gridCol w:w="888"/>
      </w:tblGrid>
      <w:tr w:rsidR="00D46E0D" w:rsidRPr="00C25FB4" w:rsidTr="00D46E0D">
        <w:tc>
          <w:tcPr>
            <w:tcW w:w="683" w:type="dxa"/>
          </w:tcPr>
          <w:p w:rsidR="00D46E0D" w:rsidRPr="00C25FB4" w:rsidRDefault="00D46E0D" w:rsidP="00AD6233">
            <w:pPr>
              <w:jc w:val="center"/>
              <w:rPr>
                <w:b/>
              </w:rPr>
            </w:pPr>
            <w:proofErr w:type="spellStart"/>
            <w:r>
              <w:rPr>
                <w:b/>
              </w:rPr>
              <w:t>S.No</w:t>
            </w:r>
            <w:proofErr w:type="spellEnd"/>
          </w:p>
        </w:tc>
        <w:tc>
          <w:tcPr>
            <w:tcW w:w="6938" w:type="dxa"/>
          </w:tcPr>
          <w:p w:rsidR="00D46E0D" w:rsidRPr="00C25FB4" w:rsidRDefault="00D46E0D" w:rsidP="00AD6233">
            <w:pPr>
              <w:jc w:val="center"/>
              <w:rPr>
                <w:b/>
              </w:rPr>
            </w:pPr>
            <w:r w:rsidRPr="00C25FB4">
              <w:rPr>
                <w:b/>
              </w:rPr>
              <w:t>ACTIVITY/WORK</w:t>
            </w:r>
          </w:p>
        </w:tc>
        <w:tc>
          <w:tcPr>
            <w:tcW w:w="733" w:type="dxa"/>
          </w:tcPr>
          <w:p w:rsidR="00D46E0D" w:rsidRPr="00C25FB4" w:rsidRDefault="00D46E0D" w:rsidP="00AD6233">
            <w:pPr>
              <w:jc w:val="center"/>
              <w:rPr>
                <w:b/>
              </w:rPr>
            </w:pPr>
            <w:r w:rsidRPr="00C25FB4">
              <w:rPr>
                <w:b/>
              </w:rPr>
              <w:t>CO</w:t>
            </w:r>
          </w:p>
        </w:tc>
        <w:tc>
          <w:tcPr>
            <w:tcW w:w="888" w:type="dxa"/>
          </w:tcPr>
          <w:p w:rsidR="00D46E0D" w:rsidRPr="00C25FB4" w:rsidRDefault="00D46E0D" w:rsidP="00AD6233">
            <w:pPr>
              <w:jc w:val="center"/>
              <w:rPr>
                <w:b/>
              </w:rPr>
            </w:pPr>
            <w:r w:rsidRPr="00C25FB4">
              <w:rPr>
                <w:b/>
              </w:rPr>
              <w:t>LEVEL</w:t>
            </w:r>
          </w:p>
        </w:tc>
        <w:tc>
          <w:tcPr>
            <w:tcW w:w="888" w:type="dxa"/>
          </w:tcPr>
          <w:p w:rsidR="00D46E0D" w:rsidRPr="00C25FB4" w:rsidRDefault="00D46E0D" w:rsidP="00AD6233">
            <w:pPr>
              <w:jc w:val="center"/>
              <w:rPr>
                <w:b/>
              </w:rPr>
            </w:pPr>
            <w:r>
              <w:rPr>
                <w:b/>
              </w:rPr>
              <w:t>PO</w:t>
            </w:r>
          </w:p>
        </w:tc>
      </w:tr>
      <w:tr w:rsidR="00D46E0D" w:rsidTr="00D46E0D">
        <w:tc>
          <w:tcPr>
            <w:tcW w:w="683" w:type="dxa"/>
          </w:tcPr>
          <w:p w:rsidR="00D46E0D" w:rsidRDefault="00D46E0D" w:rsidP="00AD6233">
            <w:r>
              <w:t xml:space="preserve">1. </w:t>
            </w:r>
          </w:p>
        </w:tc>
        <w:tc>
          <w:tcPr>
            <w:tcW w:w="6938" w:type="dxa"/>
          </w:tcPr>
          <w:p w:rsidR="00D46E0D" w:rsidRDefault="00D46E0D" w:rsidP="003058A8">
            <w:pPr>
              <w:jc w:val="both"/>
            </w:pPr>
            <w:r w:rsidRPr="001A04A2">
              <w:rPr>
                <w:b/>
              </w:rPr>
              <w:t>QUIZ:</w:t>
            </w:r>
            <w:r>
              <w:t xml:space="preserve">  Students are given question in the platform quizizz.com to answer the questions. Questions are also taken from previous GATE papers.</w:t>
            </w:r>
          </w:p>
          <w:tbl>
            <w:tblPr>
              <w:tblStyle w:val="TableGrid"/>
              <w:tblW w:w="0" w:type="auto"/>
              <w:tblLayout w:type="fixed"/>
              <w:tblLook w:val="04A0"/>
            </w:tblPr>
            <w:tblGrid>
              <w:gridCol w:w="2235"/>
              <w:gridCol w:w="2236"/>
            </w:tblGrid>
            <w:tr w:rsidR="00D46E0D" w:rsidTr="00AD6233">
              <w:tc>
                <w:tcPr>
                  <w:tcW w:w="2235" w:type="dxa"/>
                </w:tcPr>
                <w:p w:rsidR="00D46E0D" w:rsidRPr="002C7742" w:rsidRDefault="00D46E0D" w:rsidP="00AD6233">
                  <w:pPr>
                    <w:rPr>
                      <w:b/>
                    </w:rPr>
                  </w:pPr>
                  <w:r w:rsidRPr="002C7742">
                    <w:rPr>
                      <w:b/>
                    </w:rPr>
                    <w:t>Unit No – Quiz No</w:t>
                  </w:r>
                </w:p>
              </w:tc>
              <w:tc>
                <w:tcPr>
                  <w:tcW w:w="2236" w:type="dxa"/>
                </w:tcPr>
                <w:p w:rsidR="00D46E0D" w:rsidRPr="002C7742" w:rsidRDefault="00D46E0D" w:rsidP="00AD6233">
                  <w:pPr>
                    <w:rPr>
                      <w:b/>
                    </w:rPr>
                  </w:pPr>
                  <w:r w:rsidRPr="002C7742">
                    <w:rPr>
                      <w:b/>
                    </w:rPr>
                    <w:t>No of Questions</w:t>
                  </w:r>
                </w:p>
              </w:tc>
            </w:tr>
            <w:tr w:rsidR="00D46E0D" w:rsidTr="00AD6233">
              <w:tc>
                <w:tcPr>
                  <w:tcW w:w="2235" w:type="dxa"/>
                </w:tcPr>
                <w:p w:rsidR="00D46E0D" w:rsidRDefault="00D46E0D" w:rsidP="00AD6233">
                  <w:r>
                    <w:t>Unit-1 Quiz-1</w:t>
                  </w:r>
                </w:p>
              </w:tc>
              <w:tc>
                <w:tcPr>
                  <w:tcW w:w="2236" w:type="dxa"/>
                </w:tcPr>
                <w:p w:rsidR="00D46E0D" w:rsidRDefault="00D46E0D" w:rsidP="00AD6233">
                  <w:r>
                    <w:t>19</w:t>
                  </w:r>
                </w:p>
              </w:tc>
            </w:tr>
            <w:tr w:rsidR="00D46E0D" w:rsidTr="00AD6233">
              <w:tc>
                <w:tcPr>
                  <w:tcW w:w="2235" w:type="dxa"/>
                </w:tcPr>
                <w:p w:rsidR="00D46E0D" w:rsidRDefault="00D46E0D" w:rsidP="00AD6233">
                  <w:r>
                    <w:t>Unit-1 Quiz-2</w:t>
                  </w:r>
                </w:p>
              </w:tc>
              <w:tc>
                <w:tcPr>
                  <w:tcW w:w="2236" w:type="dxa"/>
                </w:tcPr>
                <w:p w:rsidR="00D46E0D" w:rsidRDefault="00D46E0D" w:rsidP="00AD6233">
                  <w:r>
                    <w:t>16</w:t>
                  </w:r>
                </w:p>
              </w:tc>
            </w:tr>
            <w:tr w:rsidR="00D46E0D" w:rsidTr="00AD6233">
              <w:tc>
                <w:tcPr>
                  <w:tcW w:w="2235" w:type="dxa"/>
                </w:tcPr>
                <w:p w:rsidR="00D46E0D" w:rsidRDefault="00D46E0D" w:rsidP="00AD6233">
                  <w:r>
                    <w:t>Unit-1 Quiz-3</w:t>
                  </w:r>
                </w:p>
              </w:tc>
              <w:tc>
                <w:tcPr>
                  <w:tcW w:w="2236" w:type="dxa"/>
                </w:tcPr>
                <w:p w:rsidR="00D46E0D" w:rsidRDefault="00D46E0D" w:rsidP="00AD6233">
                  <w:r>
                    <w:t>14</w:t>
                  </w:r>
                </w:p>
              </w:tc>
            </w:tr>
            <w:tr w:rsidR="00D46E0D" w:rsidTr="00AD6233">
              <w:tc>
                <w:tcPr>
                  <w:tcW w:w="2235" w:type="dxa"/>
                </w:tcPr>
                <w:p w:rsidR="00D46E0D" w:rsidRDefault="00D46E0D" w:rsidP="00AD6233">
                  <w:r>
                    <w:t>Unit-1 Quiz-4</w:t>
                  </w:r>
                </w:p>
              </w:tc>
              <w:tc>
                <w:tcPr>
                  <w:tcW w:w="2236" w:type="dxa"/>
                </w:tcPr>
                <w:p w:rsidR="00D46E0D" w:rsidRDefault="00D46E0D" w:rsidP="00AD6233">
                  <w:r>
                    <w:t>18</w:t>
                  </w:r>
                </w:p>
              </w:tc>
            </w:tr>
            <w:tr w:rsidR="00D46E0D" w:rsidTr="00AD6233">
              <w:tc>
                <w:tcPr>
                  <w:tcW w:w="2235" w:type="dxa"/>
                </w:tcPr>
                <w:p w:rsidR="00D46E0D" w:rsidRDefault="00D46E0D" w:rsidP="00AD6233">
                  <w:r>
                    <w:t>Unit-2 Quiz-1</w:t>
                  </w:r>
                </w:p>
              </w:tc>
              <w:tc>
                <w:tcPr>
                  <w:tcW w:w="2236" w:type="dxa"/>
                </w:tcPr>
                <w:p w:rsidR="00D46E0D" w:rsidRDefault="00D46E0D" w:rsidP="00AD6233">
                  <w:r>
                    <w:t>10</w:t>
                  </w:r>
                </w:p>
              </w:tc>
            </w:tr>
            <w:tr w:rsidR="00D46E0D" w:rsidTr="00AD6233">
              <w:tc>
                <w:tcPr>
                  <w:tcW w:w="2235" w:type="dxa"/>
                </w:tcPr>
                <w:p w:rsidR="00D46E0D" w:rsidRDefault="00D46E0D" w:rsidP="00AD6233">
                  <w:r>
                    <w:t>Unit-2 Quiz-2</w:t>
                  </w:r>
                </w:p>
              </w:tc>
              <w:tc>
                <w:tcPr>
                  <w:tcW w:w="2236" w:type="dxa"/>
                </w:tcPr>
                <w:p w:rsidR="00D46E0D" w:rsidRDefault="00D46E0D" w:rsidP="00AD6233">
                  <w:r>
                    <w:t>13</w:t>
                  </w:r>
                </w:p>
              </w:tc>
            </w:tr>
            <w:tr w:rsidR="00D46E0D" w:rsidTr="00AD6233">
              <w:tc>
                <w:tcPr>
                  <w:tcW w:w="2235" w:type="dxa"/>
                </w:tcPr>
                <w:p w:rsidR="00D46E0D" w:rsidRDefault="00D46E0D" w:rsidP="00AD6233">
                  <w:r>
                    <w:t>Unit-2 Quiz-3</w:t>
                  </w:r>
                </w:p>
              </w:tc>
              <w:tc>
                <w:tcPr>
                  <w:tcW w:w="2236" w:type="dxa"/>
                </w:tcPr>
                <w:p w:rsidR="00D46E0D" w:rsidRDefault="00D46E0D" w:rsidP="00AD6233">
                  <w:r>
                    <w:t>10</w:t>
                  </w:r>
                </w:p>
              </w:tc>
            </w:tr>
            <w:tr w:rsidR="00D46E0D" w:rsidTr="00AD6233">
              <w:tc>
                <w:tcPr>
                  <w:tcW w:w="2235" w:type="dxa"/>
                </w:tcPr>
                <w:p w:rsidR="00D46E0D" w:rsidRDefault="00D46E0D" w:rsidP="00AD6233">
                  <w:r>
                    <w:t>Unit-3 Quiz-1</w:t>
                  </w:r>
                </w:p>
              </w:tc>
              <w:tc>
                <w:tcPr>
                  <w:tcW w:w="2236" w:type="dxa"/>
                </w:tcPr>
                <w:p w:rsidR="00D46E0D" w:rsidRDefault="00D46E0D" w:rsidP="00AD6233">
                  <w:r>
                    <w:t>16</w:t>
                  </w:r>
                </w:p>
              </w:tc>
            </w:tr>
            <w:tr w:rsidR="00D46E0D" w:rsidTr="00AD6233">
              <w:tc>
                <w:tcPr>
                  <w:tcW w:w="2235" w:type="dxa"/>
                </w:tcPr>
                <w:p w:rsidR="00D46E0D" w:rsidRDefault="00D46E0D" w:rsidP="00AD6233">
                  <w:r>
                    <w:t>Unit-3 Quiz-2</w:t>
                  </w:r>
                </w:p>
              </w:tc>
              <w:tc>
                <w:tcPr>
                  <w:tcW w:w="2236" w:type="dxa"/>
                </w:tcPr>
                <w:p w:rsidR="00D46E0D" w:rsidRDefault="00D46E0D" w:rsidP="00AD6233">
                  <w:r>
                    <w:t>12</w:t>
                  </w:r>
                </w:p>
              </w:tc>
            </w:tr>
            <w:tr w:rsidR="00D46E0D" w:rsidTr="00AD6233">
              <w:tc>
                <w:tcPr>
                  <w:tcW w:w="2235" w:type="dxa"/>
                </w:tcPr>
                <w:p w:rsidR="00D46E0D" w:rsidRDefault="00D46E0D" w:rsidP="00AD6233">
                  <w:r>
                    <w:t>Unit-4 Quiz-1</w:t>
                  </w:r>
                </w:p>
              </w:tc>
              <w:tc>
                <w:tcPr>
                  <w:tcW w:w="2236" w:type="dxa"/>
                </w:tcPr>
                <w:p w:rsidR="00D46E0D" w:rsidRDefault="00D46E0D" w:rsidP="00AD6233">
                  <w:r>
                    <w:t>20</w:t>
                  </w:r>
                </w:p>
              </w:tc>
            </w:tr>
            <w:tr w:rsidR="00D46E0D" w:rsidTr="00AD6233">
              <w:tc>
                <w:tcPr>
                  <w:tcW w:w="2235" w:type="dxa"/>
                </w:tcPr>
                <w:p w:rsidR="00D46E0D" w:rsidRDefault="00D46E0D" w:rsidP="00AD6233">
                  <w:r>
                    <w:t>Unit-4 Quiz-2</w:t>
                  </w:r>
                </w:p>
              </w:tc>
              <w:tc>
                <w:tcPr>
                  <w:tcW w:w="2236" w:type="dxa"/>
                </w:tcPr>
                <w:p w:rsidR="00D46E0D" w:rsidRDefault="00D46E0D" w:rsidP="00AD6233">
                  <w:r>
                    <w:t>20</w:t>
                  </w:r>
                </w:p>
              </w:tc>
            </w:tr>
            <w:tr w:rsidR="00D46E0D" w:rsidTr="00AD6233">
              <w:tc>
                <w:tcPr>
                  <w:tcW w:w="2235" w:type="dxa"/>
                </w:tcPr>
                <w:p w:rsidR="00D46E0D" w:rsidRDefault="00D46E0D" w:rsidP="00AD6233">
                  <w:r>
                    <w:t>Unit-5 Quiz-1</w:t>
                  </w:r>
                </w:p>
              </w:tc>
              <w:tc>
                <w:tcPr>
                  <w:tcW w:w="2236" w:type="dxa"/>
                </w:tcPr>
                <w:p w:rsidR="00D46E0D" w:rsidRDefault="00D46E0D" w:rsidP="00AD6233">
                  <w:r>
                    <w:t>15</w:t>
                  </w:r>
                </w:p>
              </w:tc>
            </w:tr>
          </w:tbl>
          <w:p w:rsidR="00304381" w:rsidRDefault="00304381" w:rsidP="00AD6233"/>
        </w:tc>
        <w:tc>
          <w:tcPr>
            <w:tcW w:w="733" w:type="dxa"/>
          </w:tcPr>
          <w:p w:rsidR="00D46E0D" w:rsidRDefault="00D46E0D" w:rsidP="00AD6233">
            <w:r>
              <w:t>CO1</w:t>
            </w:r>
          </w:p>
        </w:tc>
        <w:tc>
          <w:tcPr>
            <w:tcW w:w="888" w:type="dxa"/>
          </w:tcPr>
          <w:p w:rsidR="00D46E0D" w:rsidRDefault="00D46E0D" w:rsidP="00AD6233">
            <w:r>
              <w:t>L2</w:t>
            </w:r>
          </w:p>
        </w:tc>
        <w:tc>
          <w:tcPr>
            <w:tcW w:w="888" w:type="dxa"/>
          </w:tcPr>
          <w:p w:rsidR="00D46E0D" w:rsidRDefault="00002C2A" w:rsidP="00AD6233">
            <w:r>
              <w:t>PO1</w:t>
            </w:r>
            <w:r w:rsidR="00191466">
              <w:t>, PO5,</w:t>
            </w:r>
          </w:p>
          <w:p w:rsidR="00191466" w:rsidRDefault="00FB3F47" w:rsidP="00AD6233">
            <w:r>
              <w:t>PO12</w:t>
            </w:r>
          </w:p>
        </w:tc>
      </w:tr>
      <w:tr w:rsidR="009F4358" w:rsidTr="00347007">
        <w:tc>
          <w:tcPr>
            <w:tcW w:w="683" w:type="dxa"/>
          </w:tcPr>
          <w:p w:rsidR="009F4358" w:rsidRDefault="009F4358" w:rsidP="00AD6233"/>
        </w:tc>
        <w:tc>
          <w:tcPr>
            <w:tcW w:w="9447" w:type="dxa"/>
            <w:gridSpan w:val="4"/>
          </w:tcPr>
          <w:p w:rsidR="009F4358" w:rsidRDefault="009F4358" w:rsidP="00AD6233">
            <w:r w:rsidRPr="009F4358">
              <w:drawing>
                <wp:inline distT="0" distB="0" distL="0" distR="0">
                  <wp:extent cx="5680709" cy="300228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683118" cy="3003553"/>
                          </a:xfrm>
                          <a:prstGeom prst="rect">
                            <a:avLst/>
                          </a:prstGeom>
                          <a:noFill/>
                          <a:ln w="9525">
                            <a:noFill/>
                            <a:miter lim="800000"/>
                            <a:headEnd/>
                            <a:tailEnd/>
                          </a:ln>
                        </pic:spPr>
                      </pic:pic>
                    </a:graphicData>
                  </a:graphic>
                </wp:inline>
              </w:drawing>
            </w:r>
          </w:p>
        </w:tc>
      </w:tr>
      <w:tr w:rsidR="00D46E0D" w:rsidTr="00D46E0D">
        <w:tc>
          <w:tcPr>
            <w:tcW w:w="683" w:type="dxa"/>
          </w:tcPr>
          <w:p w:rsidR="00D46E0D" w:rsidRDefault="00D46E0D" w:rsidP="00AD6233">
            <w:r>
              <w:t>2.</w:t>
            </w:r>
          </w:p>
        </w:tc>
        <w:tc>
          <w:tcPr>
            <w:tcW w:w="6938" w:type="dxa"/>
          </w:tcPr>
          <w:p w:rsidR="00D46E0D" w:rsidRDefault="00D46E0D" w:rsidP="003058A8">
            <w:pPr>
              <w:jc w:val="both"/>
            </w:pPr>
            <w:r w:rsidRPr="001A04A2">
              <w:rPr>
                <w:b/>
              </w:rPr>
              <w:t>SLIP TEST</w:t>
            </w:r>
            <w:r>
              <w:t>: Studen</w:t>
            </w:r>
            <w:r>
              <w:t xml:space="preserve">ts are given questions </w:t>
            </w:r>
            <w:r>
              <w:t xml:space="preserve">to </w:t>
            </w:r>
            <w:r>
              <w:t xml:space="preserve">self </w:t>
            </w:r>
            <w:r>
              <w:t xml:space="preserve">access their knowledge.  </w:t>
            </w:r>
          </w:p>
          <w:p w:rsidR="00D46E0D" w:rsidRDefault="00D46E0D" w:rsidP="003058A8">
            <w:pPr>
              <w:jc w:val="both"/>
            </w:pPr>
            <w:r>
              <w:t>In Unit-1, 3 Sets of Paper are designed to cover all the topics.</w:t>
            </w:r>
          </w:p>
          <w:p w:rsidR="00D46E0D" w:rsidRDefault="00D46E0D" w:rsidP="003058A8">
            <w:pPr>
              <w:jc w:val="both"/>
            </w:pPr>
            <w:r>
              <w:t>In Unit-2, 4 Sets of Paper are designed to cover all the topics.</w:t>
            </w:r>
          </w:p>
          <w:p w:rsidR="002B3DA9" w:rsidRDefault="002B3DA9" w:rsidP="003058A8">
            <w:pPr>
              <w:jc w:val="both"/>
            </w:pPr>
          </w:p>
        </w:tc>
        <w:tc>
          <w:tcPr>
            <w:tcW w:w="733" w:type="dxa"/>
          </w:tcPr>
          <w:p w:rsidR="00D46E0D" w:rsidRDefault="00D46E0D" w:rsidP="00AD6233">
            <w:r>
              <w:t>CO1,CO2,CO3</w:t>
            </w:r>
          </w:p>
        </w:tc>
        <w:tc>
          <w:tcPr>
            <w:tcW w:w="888" w:type="dxa"/>
          </w:tcPr>
          <w:p w:rsidR="00D46E0D" w:rsidRDefault="00D46E0D" w:rsidP="00AD6233">
            <w:r>
              <w:t>L2,L3</w:t>
            </w:r>
          </w:p>
        </w:tc>
        <w:tc>
          <w:tcPr>
            <w:tcW w:w="888" w:type="dxa"/>
          </w:tcPr>
          <w:p w:rsidR="00D46E0D" w:rsidRDefault="00002C2A" w:rsidP="00AD6233">
            <w:r>
              <w:t>PO1,</w:t>
            </w:r>
          </w:p>
          <w:p w:rsidR="00002C2A" w:rsidRDefault="00002C2A" w:rsidP="00AD6233">
            <w:r>
              <w:t>PO10,</w:t>
            </w:r>
          </w:p>
          <w:p w:rsidR="00002C2A" w:rsidRDefault="00002C2A" w:rsidP="00AD6233">
            <w:r>
              <w:t>PO12,</w:t>
            </w:r>
          </w:p>
          <w:p w:rsidR="00002C2A" w:rsidRDefault="00002C2A" w:rsidP="00AD6233">
            <w:r>
              <w:t>PSO1</w:t>
            </w:r>
          </w:p>
        </w:tc>
      </w:tr>
      <w:tr w:rsidR="00002C2A" w:rsidTr="00D46E0D">
        <w:tc>
          <w:tcPr>
            <w:tcW w:w="683" w:type="dxa"/>
          </w:tcPr>
          <w:p w:rsidR="00002C2A" w:rsidRDefault="00002C2A" w:rsidP="00AD6233">
            <w:r>
              <w:t xml:space="preserve">3. </w:t>
            </w:r>
          </w:p>
        </w:tc>
        <w:tc>
          <w:tcPr>
            <w:tcW w:w="6938" w:type="dxa"/>
          </w:tcPr>
          <w:p w:rsidR="00002C2A" w:rsidRDefault="00002C2A" w:rsidP="003058A8">
            <w:pPr>
              <w:jc w:val="both"/>
            </w:pPr>
            <w:r w:rsidRPr="001A04A2">
              <w:rPr>
                <w:b/>
              </w:rPr>
              <w:t>Programming</w:t>
            </w:r>
            <w:r>
              <w:rPr>
                <w:b/>
              </w:rPr>
              <w:t xml:space="preserve"> Test</w:t>
            </w:r>
            <w:r w:rsidRPr="001A04A2">
              <w:rPr>
                <w:b/>
              </w:rPr>
              <w:t>:</w:t>
            </w:r>
            <w:r>
              <w:rPr>
                <w:b/>
              </w:rPr>
              <w:t xml:space="preserve">  </w:t>
            </w:r>
            <w:r>
              <w:t>Students are given problem statements to solve which access the application of the concepts learned.</w:t>
            </w:r>
          </w:p>
          <w:p w:rsidR="00002C2A" w:rsidRDefault="00002C2A" w:rsidP="003058A8">
            <w:pPr>
              <w:jc w:val="both"/>
            </w:pPr>
            <w:r>
              <w:t>Unit-1, Problems on Sorting. Total 8 Problems.</w:t>
            </w:r>
          </w:p>
          <w:p w:rsidR="00002C2A" w:rsidRDefault="00002C2A" w:rsidP="003058A8">
            <w:pPr>
              <w:jc w:val="both"/>
            </w:pPr>
            <w:r>
              <w:t>Unit-2, Problems on Linked List. Total 4 Problems.</w:t>
            </w:r>
          </w:p>
          <w:p w:rsidR="00002C2A" w:rsidRPr="001A04A2" w:rsidRDefault="00002C2A" w:rsidP="003058A8">
            <w:pPr>
              <w:jc w:val="both"/>
              <w:rPr>
                <w:b/>
              </w:rPr>
            </w:pPr>
            <w:r>
              <w:t>Unit-3, Problems on Stacks and Queues. Total 8 Problems.</w:t>
            </w:r>
          </w:p>
        </w:tc>
        <w:tc>
          <w:tcPr>
            <w:tcW w:w="733" w:type="dxa"/>
          </w:tcPr>
          <w:p w:rsidR="00002C2A" w:rsidRDefault="00002C2A" w:rsidP="00AD6233">
            <w:r>
              <w:t>CO2,CO3,</w:t>
            </w:r>
          </w:p>
          <w:p w:rsidR="00002C2A" w:rsidRDefault="00002C2A" w:rsidP="00AD6233">
            <w:r>
              <w:t>CO4</w:t>
            </w:r>
          </w:p>
          <w:p w:rsidR="00002C2A" w:rsidRDefault="00002C2A" w:rsidP="00AD6233"/>
        </w:tc>
        <w:tc>
          <w:tcPr>
            <w:tcW w:w="888" w:type="dxa"/>
          </w:tcPr>
          <w:p w:rsidR="00002C2A" w:rsidRDefault="00002C2A" w:rsidP="00AD6233">
            <w:r>
              <w:t>L2,L3,</w:t>
            </w:r>
          </w:p>
          <w:p w:rsidR="00002C2A" w:rsidRDefault="00002C2A" w:rsidP="00AD6233">
            <w:r>
              <w:t>L4</w:t>
            </w:r>
          </w:p>
        </w:tc>
        <w:tc>
          <w:tcPr>
            <w:tcW w:w="888" w:type="dxa"/>
          </w:tcPr>
          <w:p w:rsidR="00002C2A" w:rsidRDefault="00002C2A" w:rsidP="00AD6233">
            <w:r>
              <w:t>PO1,</w:t>
            </w:r>
          </w:p>
          <w:p w:rsidR="00002C2A" w:rsidRDefault="00002C2A" w:rsidP="00AD6233">
            <w:r>
              <w:t>PO2,</w:t>
            </w:r>
          </w:p>
          <w:p w:rsidR="00736FC2" w:rsidRDefault="00736FC2" w:rsidP="00AD6233">
            <w:r>
              <w:t>PO5,</w:t>
            </w:r>
          </w:p>
          <w:p w:rsidR="00002C2A" w:rsidRDefault="00002C2A" w:rsidP="00AD6233">
            <w:r>
              <w:t>PO9,</w:t>
            </w:r>
          </w:p>
          <w:p w:rsidR="00002C2A" w:rsidRDefault="00002C2A" w:rsidP="00AD6233">
            <w:r>
              <w:t>PO10,</w:t>
            </w:r>
          </w:p>
          <w:p w:rsidR="00002C2A" w:rsidRDefault="00002C2A" w:rsidP="00AD6233">
            <w:r>
              <w:t>PO12,</w:t>
            </w:r>
          </w:p>
          <w:p w:rsidR="00002C2A" w:rsidRDefault="00002C2A" w:rsidP="00AD6233">
            <w:r>
              <w:t>PSO1</w:t>
            </w:r>
          </w:p>
        </w:tc>
      </w:tr>
      <w:tr w:rsidR="00002C2A" w:rsidTr="00D46E0D">
        <w:tc>
          <w:tcPr>
            <w:tcW w:w="683" w:type="dxa"/>
          </w:tcPr>
          <w:p w:rsidR="00002C2A" w:rsidRDefault="00002C2A" w:rsidP="00AD6233">
            <w:r>
              <w:t xml:space="preserve">4. </w:t>
            </w:r>
          </w:p>
        </w:tc>
        <w:tc>
          <w:tcPr>
            <w:tcW w:w="6938" w:type="dxa"/>
          </w:tcPr>
          <w:p w:rsidR="00002C2A" w:rsidRDefault="00002C2A" w:rsidP="003058A8">
            <w:pPr>
              <w:jc w:val="both"/>
            </w:pPr>
            <w:r w:rsidRPr="000B4CB2">
              <w:rPr>
                <w:b/>
              </w:rPr>
              <w:t>Additional Experiments as Team Work</w:t>
            </w:r>
            <w:r>
              <w:t xml:space="preserve">: 18 enthusiastic, visionary students are given a set of programs that </w:t>
            </w:r>
            <w:r>
              <w:t>cover the concepts of all units</w:t>
            </w:r>
            <w:r>
              <w:t xml:space="preserve"> which are of easy, medium, hard level.</w:t>
            </w:r>
          </w:p>
          <w:p w:rsidR="00043306" w:rsidRDefault="00043306" w:rsidP="003058A8">
            <w:pPr>
              <w:jc w:val="both"/>
            </w:pPr>
            <w:r>
              <w:rPr>
                <w:noProof/>
              </w:rPr>
              <w:lastRenderedPageBreak/>
              <w:drawing>
                <wp:inline distT="0" distB="0" distL="0" distR="0">
                  <wp:extent cx="2756807" cy="3288779"/>
                  <wp:effectExtent l="19050" t="0" r="544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2756905" cy="3288896"/>
                          </a:xfrm>
                          <a:prstGeom prst="rect">
                            <a:avLst/>
                          </a:prstGeom>
                          <a:noFill/>
                          <a:ln w="9525">
                            <a:noFill/>
                            <a:miter lim="800000"/>
                            <a:headEnd/>
                            <a:tailEnd/>
                          </a:ln>
                        </pic:spPr>
                      </pic:pic>
                    </a:graphicData>
                  </a:graphic>
                </wp:inline>
              </w:drawing>
            </w:r>
          </w:p>
        </w:tc>
        <w:tc>
          <w:tcPr>
            <w:tcW w:w="733" w:type="dxa"/>
          </w:tcPr>
          <w:p w:rsidR="00002C2A" w:rsidRDefault="00002C2A" w:rsidP="00AD6233">
            <w:r>
              <w:lastRenderedPageBreak/>
              <w:t>CO2,CO3,</w:t>
            </w:r>
          </w:p>
          <w:p w:rsidR="00002C2A" w:rsidRDefault="00002C2A" w:rsidP="00AD6233">
            <w:r>
              <w:t>CO4</w:t>
            </w:r>
          </w:p>
          <w:p w:rsidR="00002C2A" w:rsidRDefault="00002C2A" w:rsidP="00AD6233"/>
        </w:tc>
        <w:tc>
          <w:tcPr>
            <w:tcW w:w="888" w:type="dxa"/>
          </w:tcPr>
          <w:p w:rsidR="00002C2A" w:rsidRDefault="00002C2A" w:rsidP="00AD6233">
            <w:r>
              <w:t>L2,L3,</w:t>
            </w:r>
          </w:p>
          <w:p w:rsidR="00002C2A" w:rsidRDefault="00002C2A" w:rsidP="00AD6233">
            <w:r>
              <w:t>L4</w:t>
            </w:r>
          </w:p>
        </w:tc>
        <w:tc>
          <w:tcPr>
            <w:tcW w:w="888" w:type="dxa"/>
          </w:tcPr>
          <w:p w:rsidR="00736FC2" w:rsidRDefault="00736FC2" w:rsidP="00736FC2">
            <w:r>
              <w:t>PO1,</w:t>
            </w:r>
          </w:p>
          <w:p w:rsidR="00736FC2" w:rsidRDefault="00736FC2" w:rsidP="00736FC2">
            <w:r>
              <w:t>PO2,</w:t>
            </w:r>
          </w:p>
          <w:p w:rsidR="00736FC2" w:rsidRDefault="00736FC2" w:rsidP="00736FC2">
            <w:r>
              <w:t>PO5,</w:t>
            </w:r>
          </w:p>
          <w:p w:rsidR="00735F91" w:rsidRDefault="00735F91" w:rsidP="00736FC2">
            <w:r>
              <w:t>PO8,</w:t>
            </w:r>
          </w:p>
          <w:p w:rsidR="00736FC2" w:rsidRDefault="00736FC2" w:rsidP="00736FC2">
            <w:r>
              <w:t>PO9,</w:t>
            </w:r>
          </w:p>
          <w:p w:rsidR="00736FC2" w:rsidRDefault="00736FC2" w:rsidP="00736FC2">
            <w:r>
              <w:lastRenderedPageBreak/>
              <w:t>PO10,</w:t>
            </w:r>
          </w:p>
          <w:p w:rsidR="00736FC2" w:rsidRDefault="00736FC2" w:rsidP="00736FC2">
            <w:r>
              <w:t>PO12,</w:t>
            </w:r>
          </w:p>
          <w:p w:rsidR="00002C2A" w:rsidRDefault="00736FC2" w:rsidP="00736FC2">
            <w:r>
              <w:t>PSO1</w:t>
            </w:r>
          </w:p>
        </w:tc>
      </w:tr>
      <w:tr w:rsidR="00002C2A" w:rsidTr="00D46E0D">
        <w:tc>
          <w:tcPr>
            <w:tcW w:w="683" w:type="dxa"/>
          </w:tcPr>
          <w:p w:rsidR="00002C2A" w:rsidRDefault="00002C2A" w:rsidP="00AD6233">
            <w:r>
              <w:lastRenderedPageBreak/>
              <w:t>5.</w:t>
            </w:r>
          </w:p>
        </w:tc>
        <w:tc>
          <w:tcPr>
            <w:tcW w:w="6938" w:type="dxa"/>
          </w:tcPr>
          <w:p w:rsidR="00002C2A" w:rsidRDefault="00002C2A" w:rsidP="003058A8">
            <w:pPr>
              <w:jc w:val="both"/>
            </w:pPr>
            <w:r>
              <w:rPr>
                <w:b/>
              </w:rPr>
              <w:t xml:space="preserve">Video Presentation: </w:t>
            </w:r>
            <w:r>
              <w:t>Students are given choice to select a problem statement or topic in Data Structures and explain it. They are given instructions to record and submit it. 61 students have submitted the task. This will help students to improve their overall development in terms of technical and soft skills.</w:t>
            </w:r>
          </w:p>
          <w:p w:rsidR="00043306" w:rsidRPr="007B2E68" w:rsidRDefault="00043306" w:rsidP="003058A8">
            <w:pPr>
              <w:jc w:val="both"/>
            </w:pPr>
          </w:p>
        </w:tc>
        <w:tc>
          <w:tcPr>
            <w:tcW w:w="733" w:type="dxa"/>
          </w:tcPr>
          <w:p w:rsidR="00002C2A" w:rsidRDefault="00002C2A" w:rsidP="00AD6233">
            <w:r>
              <w:t>CO1,</w:t>
            </w:r>
          </w:p>
          <w:p w:rsidR="00002C2A" w:rsidRDefault="00002C2A" w:rsidP="00AD6233">
            <w:r>
              <w:t>CO2,CO3,</w:t>
            </w:r>
          </w:p>
          <w:p w:rsidR="00002C2A" w:rsidRDefault="00002C2A" w:rsidP="00AD6233">
            <w:r>
              <w:t>CO4</w:t>
            </w:r>
          </w:p>
          <w:p w:rsidR="00002C2A" w:rsidRDefault="00002C2A" w:rsidP="00AD6233"/>
        </w:tc>
        <w:tc>
          <w:tcPr>
            <w:tcW w:w="888" w:type="dxa"/>
          </w:tcPr>
          <w:p w:rsidR="00002C2A" w:rsidRDefault="00002C2A" w:rsidP="00AD6233">
            <w:r>
              <w:t>L2,L3,</w:t>
            </w:r>
          </w:p>
          <w:p w:rsidR="00002C2A" w:rsidRDefault="00002C2A" w:rsidP="00AD6233">
            <w:r>
              <w:t>L4</w:t>
            </w:r>
          </w:p>
        </w:tc>
        <w:tc>
          <w:tcPr>
            <w:tcW w:w="888" w:type="dxa"/>
          </w:tcPr>
          <w:p w:rsidR="00735F91" w:rsidRDefault="00735F91" w:rsidP="00735F91">
            <w:r>
              <w:t>PO1,</w:t>
            </w:r>
          </w:p>
          <w:p w:rsidR="00735F91" w:rsidRDefault="00735F91" w:rsidP="00735F91">
            <w:r>
              <w:t>PO2,</w:t>
            </w:r>
          </w:p>
          <w:p w:rsidR="00735F91" w:rsidRDefault="00735F91" w:rsidP="00735F91">
            <w:r>
              <w:t>PO5,</w:t>
            </w:r>
          </w:p>
          <w:p w:rsidR="00735F91" w:rsidRDefault="00735F91" w:rsidP="00735F91">
            <w:r>
              <w:t>PO8,</w:t>
            </w:r>
          </w:p>
          <w:p w:rsidR="00735F91" w:rsidRDefault="00735F91" w:rsidP="00735F91">
            <w:r>
              <w:t>PO9,</w:t>
            </w:r>
          </w:p>
          <w:p w:rsidR="00735F91" w:rsidRDefault="00735F91" w:rsidP="00735F91">
            <w:r>
              <w:t>PO10,</w:t>
            </w:r>
          </w:p>
          <w:p w:rsidR="00735F91" w:rsidRDefault="00735F91" w:rsidP="00735F91">
            <w:r>
              <w:t>PO12,</w:t>
            </w:r>
          </w:p>
          <w:p w:rsidR="00002C2A" w:rsidRDefault="00735F91" w:rsidP="00735F91">
            <w:r>
              <w:t>PSO1</w:t>
            </w:r>
          </w:p>
        </w:tc>
      </w:tr>
      <w:tr w:rsidR="009F4358" w:rsidTr="00F465AB">
        <w:tc>
          <w:tcPr>
            <w:tcW w:w="683" w:type="dxa"/>
          </w:tcPr>
          <w:p w:rsidR="009F4358" w:rsidRDefault="009F4358" w:rsidP="00AD6233"/>
        </w:tc>
        <w:tc>
          <w:tcPr>
            <w:tcW w:w="9447" w:type="dxa"/>
            <w:gridSpan w:val="4"/>
          </w:tcPr>
          <w:p w:rsidR="009F4358" w:rsidRDefault="009F4358" w:rsidP="00735F91">
            <w:r w:rsidRPr="009F4358">
              <w:drawing>
                <wp:inline distT="0" distB="0" distL="0" distR="0">
                  <wp:extent cx="5726430" cy="2392680"/>
                  <wp:effectExtent l="19050" t="0" r="762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730989" cy="2394585"/>
                          </a:xfrm>
                          <a:prstGeom prst="rect">
                            <a:avLst/>
                          </a:prstGeom>
                          <a:noFill/>
                          <a:ln w="9525">
                            <a:noFill/>
                            <a:miter lim="800000"/>
                            <a:headEnd/>
                            <a:tailEnd/>
                          </a:ln>
                        </pic:spPr>
                      </pic:pic>
                    </a:graphicData>
                  </a:graphic>
                </wp:inline>
              </w:drawing>
            </w:r>
          </w:p>
        </w:tc>
      </w:tr>
      <w:tr w:rsidR="00002C2A" w:rsidTr="00D46E0D">
        <w:tc>
          <w:tcPr>
            <w:tcW w:w="683" w:type="dxa"/>
          </w:tcPr>
          <w:p w:rsidR="00002C2A" w:rsidRDefault="00002C2A" w:rsidP="00AD6233">
            <w:r>
              <w:t>6.</w:t>
            </w:r>
          </w:p>
        </w:tc>
        <w:tc>
          <w:tcPr>
            <w:tcW w:w="6938" w:type="dxa"/>
          </w:tcPr>
          <w:p w:rsidR="00002C2A" w:rsidRDefault="00002C2A" w:rsidP="003058A8">
            <w:pPr>
              <w:jc w:val="both"/>
            </w:pPr>
            <w:r>
              <w:rPr>
                <w:b/>
              </w:rPr>
              <w:t xml:space="preserve">Coding Contests: </w:t>
            </w:r>
            <w:r>
              <w:t xml:space="preserve">Students are encouraged to practice problems and participate in various coding contests in different coding platforms. 64 students have participated regularly in the contests and few achieved badges and are having a good score. </w:t>
            </w:r>
          </w:p>
          <w:p w:rsidR="00002C2A" w:rsidRDefault="00002C2A" w:rsidP="003058A8">
            <w:pPr>
              <w:jc w:val="both"/>
            </w:pPr>
            <w:r>
              <w:t xml:space="preserve">Platforms: </w:t>
            </w:r>
            <w:proofErr w:type="spellStart"/>
            <w:r>
              <w:t>Codechef</w:t>
            </w:r>
            <w:proofErr w:type="spellEnd"/>
            <w:r>
              <w:t xml:space="preserve">, </w:t>
            </w:r>
            <w:proofErr w:type="spellStart"/>
            <w:r>
              <w:t>Leetcode</w:t>
            </w:r>
            <w:proofErr w:type="spellEnd"/>
            <w:r>
              <w:t xml:space="preserve">, </w:t>
            </w:r>
            <w:proofErr w:type="spellStart"/>
            <w:r>
              <w:t>Hackerrank</w:t>
            </w:r>
            <w:proofErr w:type="spellEnd"/>
            <w:r>
              <w:t xml:space="preserve">, </w:t>
            </w:r>
            <w:proofErr w:type="spellStart"/>
            <w:r>
              <w:t>GeeksforGeeks</w:t>
            </w:r>
            <w:proofErr w:type="spellEnd"/>
          </w:p>
          <w:p w:rsidR="00FF6BB3" w:rsidRDefault="00FF6BB3" w:rsidP="003058A8">
            <w:pPr>
              <w:jc w:val="both"/>
            </w:pPr>
          </w:p>
          <w:p w:rsidR="00E56551" w:rsidRPr="008A1B02" w:rsidRDefault="00E56551" w:rsidP="003058A8">
            <w:pPr>
              <w:jc w:val="both"/>
            </w:pPr>
            <w:r>
              <w:t>Students are encouraged to update their achiev</w:t>
            </w:r>
            <w:r w:rsidR="00F26F5B">
              <w:t xml:space="preserve">ements in LinkedIn and projects in </w:t>
            </w:r>
            <w:proofErr w:type="spellStart"/>
            <w:r w:rsidR="00F26F5B">
              <w:t>Github</w:t>
            </w:r>
            <w:proofErr w:type="spellEnd"/>
            <w:r w:rsidR="00F26F5B">
              <w:t>.</w:t>
            </w:r>
          </w:p>
        </w:tc>
        <w:tc>
          <w:tcPr>
            <w:tcW w:w="733" w:type="dxa"/>
          </w:tcPr>
          <w:p w:rsidR="00002C2A" w:rsidRDefault="00002C2A" w:rsidP="00AD6233">
            <w:r>
              <w:t>CO1,</w:t>
            </w:r>
          </w:p>
          <w:p w:rsidR="00002C2A" w:rsidRDefault="00002C2A" w:rsidP="00AD6233">
            <w:r>
              <w:t>CO2,CO3,</w:t>
            </w:r>
          </w:p>
          <w:p w:rsidR="00002C2A" w:rsidRDefault="00002C2A" w:rsidP="00AD6233">
            <w:r>
              <w:t>CO4</w:t>
            </w:r>
          </w:p>
          <w:p w:rsidR="00002C2A" w:rsidRDefault="00002C2A" w:rsidP="00AD6233"/>
        </w:tc>
        <w:tc>
          <w:tcPr>
            <w:tcW w:w="888" w:type="dxa"/>
          </w:tcPr>
          <w:p w:rsidR="00002C2A" w:rsidRDefault="00002C2A" w:rsidP="00AD6233">
            <w:r>
              <w:t>L2,L3,</w:t>
            </w:r>
          </w:p>
          <w:p w:rsidR="00002C2A" w:rsidRDefault="00002C2A" w:rsidP="00AD6233">
            <w:r>
              <w:t>L4</w:t>
            </w:r>
          </w:p>
        </w:tc>
        <w:tc>
          <w:tcPr>
            <w:tcW w:w="888" w:type="dxa"/>
          </w:tcPr>
          <w:p w:rsidR="00735F91" w:rsidRDefault="00735F91" w:rsidP="00735F91">
            <w:r>
              <w:t>PO1,</w:t>
            </w:r>
          </w:p>
          <w:p w:rsidR="00735F91" w:rsidRDefault="00735F91" w:rsidP="00735F91">
            <w:r>
              <w:t>PO2,</w:t>
            </w:r>
          </w:p>
          <w:p w:rsidR="00735F91" w:rsidRDefault="00735F91" w:rsidP="00735F91">
            <w:r>
              <w:t>PO5,</w:t>
            </w:r>
          </w:p>
          <w:p w:rsidR="00735F91" w:rsidRDefault="00735F91" w:rsidP="00735F91">
            <w:r>
              <w:t>PO8,</w:t>
            </w:r>
          </w:p>
          <w:p w:rsidR="00735F91" w:rsidRDefault="00735F91" w:rsidP="00735F91">
            <w:r>
              <w:t>PO9,</w:t>
            </w:r>
          </w:p>
          <w:p w:rsidR="00735F91" w:rsidRDefault="00735F91" w:rsidP="00735F91">
            <w:r>
              <w:t>PO10,</w:t>
            </w:r>
          </w:p>
          <w:p w:rsidR="00735F91" w:rsidRDefault="00735F91" w:rsidP="00735F91">
            <w:r>
              <w:t>PO12,</w:t>
            </w:r>
          </w:p>
          <w:p w:rsidR="00002C2A" w:rsidRDefault="00735F91" w:rsidP="00735F91">
            <w:r>
              <w:t>PSO1</w:t>
            </w:r>
          </w:p>
        </w:tc>
      </w:tr>
      <w:tr w:rsidR="009F4358" w:rsidTr="005D5396">
        <w:tc>
          <w:tcPr>
            <w:tcW w:w="683" w:type="dxa"/>
          </w:tcPr>
          <w:p w:rsidR="009F4358" w:rsidRDefault="009F4358" w:rsidP="00AD6233"/>
        </w:tc>
        <w:tc>
          <w:tcPr>
            <w:tcW w:w="9447" w:type="dxa"/>
            <w:gridSpan w:val="4"/>
          </w:tcPr>
          <w:p w:rsidR="009F4358" w:rsidRDefault="009F4358" w:rsidP="00735F91">
            <w:r w:rsidRPr="009F4358">
              <w:drawing>
                <wp:inline distT="0" distB="0" distL="0" distR="0">
                  <wp:extent cx="5726430" cy="3901440"/>
                  <wp:effectExtent l="19050" t="0" r="762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739612" cy="3910421"/>
                          </a:xfrm>
                          <a:prstGeom prst="rect">
                            <a:avLst/>
                          </a:prstGeom>
                          <a:noFill/>
                          <a:ln w="9525">
                            <a:noFill/>
                            <a:miter lim="800000"/>
                            <a:headEnd/>
                            <a:tailEnd/>
                          </a:ln>
                        </pic:spPr>
                      </pic:pic>
                    </a:graphicData>
                  </a:graphic>
                </wp:inline>
              </w:drawing>
            </w:r>
          </w:p>
        </w:tc>
      </w:tr>
      <w:tr w:rsidR="00002C2A" w:rsidTr="00D46E0D">
        <w:tc>
          <w:tcPr>
            <w:tcW w:w="683" w:type="dxa"/>
          </w:tcPr>
          <w:p w:rsidR="00002C2A" w:rsidRDefault="00002C2A" w:rsidP="00AD6233">
            <w:r>
              <w:t>7.</w:t>
            </w:r>
          </w:p>
        </w:tc>
        <w:tc>
          <w:tcPr>
            <w:tcW w:w="6938" w:type="dxa"/>
          </w:tcPr>
          <w:p w:rsidR="00002C2A" w:rsidRDefault="00002C2A" w:rsidP="003058A8">
            <w:pPr>
              <w:jc w:val="both"/>
            </w:pPr>
            <w:r>
              <w:rPr>
                <w:b/>
              </w:rPr>
              <w:t xml:space="preserve">FLIP CLASS: </w:t>
            </w:r>
            <w:r>
              <w:t>Students are encouraged to deliver the concepts in the class using blackboard and presentations.</w:t>
            </w:r>
          </w:p>
          <w:p w:rsidR="00002C2A" w:rsidRDefault="00002C2A" w:rsidP="003058A8">
            <w:pPr>
              <w:jc w:val="both"/>
            </w:pPr>
            <w:r>
              <w:t>Topics: Sorting, Linked List, Queues, Binary Search Trees, Graphs</w:t>
            </w:r>
          </w:p>
          <w:p w:rsidR="00FF6BB3" w:rsidRDefault="00FF6BB3" w:rsidP="003058A8">
            <w:pPr>
              <w:jc w:val="both"/>
            </w:pPr>
          </w:p>
          <w:p w:rsidR="00FF6BB3" w:rsidRPr="00295AEF" w:rsidRDefault="00FF6BB3" w:rsidP="003058A8">
            <w:pPr>
              <w:jc w:val="both"/>
            </w:pPr>
          </w:p>
        </w:tc>
        <w:tc>
          <w:tcPr>
            <w:tcW w:w="733" w:type="dxa"/>
          </w:tcPr>
          <w:p w:rsidR="00002C2A" w:rsidRDefault="00002C2A" w:rsidP="00AD6233">
            <w:r>
              <w:t>CO1</w:t>
            </w:r>
          </w:p>
        </w:tc>
        <w:tc>
          <w:tcPr>
            <w:tcW w:w="888" w:type="dxa"/>
          </w:tcPr>
          <w:p w:rsidR="00002C2A" w:rsidRDefault="00002C2A" w:rsidP="00AD6233">
            <w:r>
              <w:t>L2</w:t>
            </w:r>
          </w:p>
        </w:tc>
        <w:tc>
          <w:tcPr>
            <w:tcW w:w="888" w:type="dxa"/>
          </w:tcPr>
          <w:p w:rsidR="0032778C" w:rsidRDefault="0032778C" w:rsidP="0032778C">
            <w:r>
              <w:t>PO1,</w:t>
            </w:r>
          </w:p>
          <w:p w:rsidR="0032778C" w:rsidRDefault="0032778C" w:rsidP="0032778C">
            <w:r>
              <w:t>PO9,</w:t>
            </w:r>
          </w:p>
          <w:p w:rsidR="0032778C" w:rsidRDefault="0032778C" w:rsidP="0032778C">
            <w:r>
              <w:t>PO10</w:t>
            </w:r>
          </w:p>
        </w:tc>
      </w:tr>
      <w:tr w:rsidR="009F4358" w:rsidTr="00195CA0">
        <w:tc>
          <w:tcPr>
            <w:tcW w:w="683" w:type="dxa"/>
          </w:tcPr>
          <w:p w:rsidR="009F4358" w:rsidRDefault="009F4358" w:rsidP="00AD6233"/>
        </w:tc>
        <w:tc>
          <w:tcPr>
            <w:tcW w:w="9447" w:type="dxa"/>
            <w:gridSpan w:val="4"/>
          </w:tcPr>
          <w:p w:rsidR="009F4358" w:rsidRDefault="009F4358" w:rsidP="00AD6233">
            <w:r w:rsidRPr="009F4358">
              <w:rPr>
                <w:b/>
              </w:rPr>
              <w:drawing>
                <wp:inline distT="0" distB="0" distL="0" distR="0">
                  <wp:extent cx="3028950" cy="1703728"/>
                  <wp:effectExtent l="19050" t="0" r="0" b="0"/>
                  <wp:docPr id="15" name="Picture 1" descr="20231005_9310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005_93104AMByGPSMapCamera.jpg"/>
                          <pic:cNvPicPr/>
                        </pic:nvPicPr>
                        <pic:blipFill>
                          <a:blip r:embed="rId8" cstate="print"/>
                          <a:stretch>
                            <a:fillRect/>
                          </a:stretch>
                        </pic:blipFill>
                        <pic:spPr>
                          <a:xfrm>
                            <a:off x="0" y="0"/>
                            <a:ext cx="3029751" cy="1704179"/>
                          </a:xfrm>
                          <a:prstGeom prst="rect">
                            <a:avLst/>
                          </a:prstGeom>
                        </pic:spPr>
                      </pic:pic>
                    </a:graphicData>
                  </a:graphic>
                </wp:inline>
              </w:drawing>
            </w:r>
            <w:r w:rsidRPr="009F4358">
              <w:rPr>
                <w:b/>
              </w:rPr>
              <w:drawing>
                <wp:inline distT="0" distB="0" distL="0" distR="0">
                  <wp:extent cx="2557007" cy="1912620"/>
                  <wp:effectExtent l="19050" t="0" r="0" b="0"/>
                  <wp:docPr id="17" name="Picture 2" descr="IMG_20231124_11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4_111725.jpg"/>
                          <pic:cNvPicPr/>
                        </pic:nvPicPr>
                        <pic:blipFill>
                          <a:blip r:embed="rId9" cstate="print"/>
                          <a:stretch>
                            <a:fillRect/>
                          </a:stretch>
                        </pic:blipFill>
                        <pic:spPr>
                          <a:xfrm>
                            <a:off x="0" y="0"/>
                            <a:ext cx="2557007" cy="1912620"/>
                          </a:xfrm>
                          <a:prstGeom prst="rect">
                            <a:avLst/>
                          </a:prstGeom>
                        </pic:spPr>
                      </pic:pic>
                    </a:graphicData>
                  </a:graphic>
                </wp:inline>
              </w:drawing>
            </w:r>
          </w:p>
          <w:p w:rsidR="009F4358" w:rsidRDefault="009F4358" w:rsidP="00AD6233"/>
          <w:p w:rsidR="009F4358" w:rsidRDefault="009F4358" w:rsidP="00AD6233">
            <w:r w:rsidRPr="009F4358">
              <w:drawing>
                <wp:inline distT="0" distB="0" distL="0" distR="0">
                  <wp:extent cx="2939586" cy="2198786"/>
                  <wp:effectExtent l="19050" t="0" r="0" b="0"/>
                  <wp:docPr id="18" name="Picture 4" descr="IMG_20231124_11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4_111831.jpg"/>
                          <pic:cNvPicPr/>
                        </pic:nvPicPr>
                        <pic:blipFill>
                          <a:blip r:embed="rId10" cstate="print"/>
                          <a:stretch>
                            <a:fillRect/>
                          </a:stretch>
                        </pic:blipFill>
                        <pic:spPr>
                          <a:xfrm>
                            <a:off x="0" y="0"/>
                            <a:ext cx="2939586" cy="2198786"/>
                          </a:xfrm>
                          <a:prstGeom prst="rect">
                            <a:avLst/>
                          </a:prstGeom>
                        </pic:spPr>
                      </pic:pic>
                    </a:graphicData>
                  </a:graphic>
                </wp:inline>
              </w:drawing>
            </w:r>
            <w:r w:rsidRPr="009F4358">
              <w:drawing>
                <wp:inline distT="0" distB="0" distL="0" distR="0">
                  <wp:extent cx="2750566" cy="2057400"/>
                  <wp:effectExtent l="19050" t="0" r="0" b="0"/>
                  <wp:docPr id="19" name="Picture 5" descr="IMG_20231124_11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4_112025.jpg"/>
                          <pic:cNvPicPr/>
                        </pic:nvPicPr>
                        <pic:blipFill>
                          <a:blip r:embed="rId11" cstate="print"/>
                          <a:stretch>
                            <a:fillRect/>
                          </a:stretch>
                        </pic:blipFill>
                        <pic:spPr>
                          <a:xfrm>
                            <a:off x="0" y="0"/>
                            <a:ext cx="2754110" cy="2060051"/>
                          </a:xfrm>
                          <a:prstGeom prst="rect">
                            <a:avLst/>
                          </a:prstGeom>
                        </pic:spPr>
                      </pic:pic>
                    </a:graphicData>
                  </a:graphic>
                </wp:inline>
              </w:drawing>
            </w:r>
          </w:p>
          <w:p w:rsidR="009F4358" w:rsidRDefault="009F4358" w:rsidP="00AD6233">
            <w:r w:rsidRPr="009F4358">
              <w:lastRenderedPageBreak/>
              <w:drawing>
                <wp:inline distT="0" distB="0" distL="0" distR="0">
                  <wp:extent cx="2807970" cy="2100338"/>
                  <wp:effectExtent l="19050" t="0" r="0" b="0"/>
                  <wp:docPr id="20" name="Picture 6" descr="IMG_20231124_11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4_112144.jpg"/>
                          <pic:cNvPicPr/>
                        </pic:nvPicPr>
                        <pic:blipFill>
                          <a:blip r:embed="rId12" cstate="print"/>
                          <a:stretch>
                            <a:fillRect/>
                          </a:stretch>
                        </pic:blipFill>
                        <pic:spPr>
                          <a:xfrm>
                            <a:off x="0" y="0"/>
                            <a:ext cx="2807970" cy="2100338"/>
                          </a:xfrm>
                          <a:prstGeom prst="rect">
                            <a:avLst/>
                          </a:prstGeom>
                        </pic:spPr>
                      </pic:pic>
                    </a:graphicData>
                  </a:graphic>
                </wp:inline>
              </w:drawing>
            </w:r>
          </w:p>
          <w:p w:rsidR="009F4358" w:rsidRDefault="009F4358" w:rsidP="00AD6233"/>
        </w:tc>
      </w:tr>
      <w:tr w:rsidR="009F4358" w:rsidTr="00D46E0D">
        <w:tc>
          <w:tcPr>
            <w:tcW w:w="683" w:type="dxa"/>
          </w:tcPr>
          <w:p w:rsidR="009F4358" w:rsidRDefault="009F4358" w:rsidP="00AD6233">
            <w:r>
              <w:lastRenderedPageBreak/>
              <w:t>8.</w:t>
            </w:r>
          </w:p>
        </w:tc>
        <w:tc>
          <w:tcPr>
            <w:tcW w:w="6938" w:type="dxa"/>
          </w:tcPr>
          <w:p w:rsidR="009F4358" w:rsidRPr="002455FE" w:rsidRDefault="009F4358" w:rsidP="003058A8">
            <w:pPr>
              <w:jc w:val="both"/>
            </w:pPr>
            <w:r>
              <w:rPr>
                <w:b/>
              </w:rPr>
              <w:t xml:space="preserve">ROLE PLAY: </w:t>
            </w:r>
            <w:r>
              <w:t>A team of students have participated to demonstrate the working of a Singular Linked List.</w:t>
            </w:r>
          </w:p>
        </w:tc>
        <w:tc>
          <w:tcPr>
            <w:tcW w:w="733" w:type="dxa"/>
          </w:tcPr>
          <w:p w:rsidR="009F4358" w:rsidRDefault="009F4358" w:rsidP="00AD6233">
            <w:r>
              <w:t>CO1</w:t>
            </w:r>
          </w:p>
        </w:tc>
        <w:tc>
          <w:tcPr>
            <w:tcW w:w="888" w:type="dxa"/>
          </w:tcPr>
          <w:p w:rsidR="009F4358" w:rsidRDefault="009F4358" w:rsidP="00AD6233">
            <w:r>
              <w:t>L2</w:t>
            </w:r>
          </w:p>
        </w:tc>
        <w:tc>
          <w:tcPr>
            <w:tcW w:w="888" w:type="dxa"/>
          </w:tcPr>
          <w:p w:rsidR="009F4358" w:rsidRDefault="009F4358" w:rsidP="00735F91">
            <w:r>
              <w:t>PO1,</w:t>
            </w:r>
          </w:p>
          <w:p w:rsidR="009F4358" w:rsidRDefault="009F4358" w:rsidP="00735F91">
            <w:r>
              <w:t>PO9,</w:t>
            </w:r>
          </w:p>
          <w:p w:rsidR="009F4358" w:rsidRDefault="009F4358" w:rsidP="00735F91">
            <w:r>
              <w:t>PO10</w:t>
            </w:r>
          </w:p>
        </w:tc>
      </w:tr>
      <w:tr w:rsidR="00267E72" w:rsidTr="00E86B4E">
        <w:tc>
          <w:tcPr>
            <w:tcW w:w="683" w:type="dxa"/>
          </w:tcPr>
          <w:p w:rsidR="00267E72" w:rsidRDefault="00267E72" w:rsidP="00AD6233"/>
        </w:tc>
        <w:tc>
          <w:tcPr>
            <w:tcW w:w="9447" w:type="dxa"/>
            <w:gridSpan w:val="4"/>
          </w:tcPr>
          <w:p w:rsidR="00267E72" w:rsidRDefault="00267E72" w:rsidP="00735F91">
            <w:r>
              <w:rPr>
                <w:noProof/>
              </w:rPr>
              <w:drawing>
                <wp:inline distT="0" distB="0" distL="0" distR="0">
                  <wp:extent cx="2526030" cy="1889529"/>
                  <wp:effectExtent l="19050" t="0" r="7620" b="0"/>
                  <wp:docPr id="21" name="Picture 20" descr="IMG_20231124_11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4_113907.jpg"/>
                          <pic:cNvPicPr/>
                        </pic:nvPicPr>
                        <pic:blipFill>
                          <a:blip r:embed="rId13" cstate="print"/>
                          <a:stretch>
                            <a:fillRect/>
                          </a:stretch>
                        </pic:blipFill>
                        <pic:spPr>
                          <a:xfrm>
                            <a:off x="0" y="0"/>
                            <a:ext cx="2527861" cy="1890899"/>
                          </a:xfrm>
                          <a:prstGeom prst="rect">
                            <a:avLst/>
                          </a:prstGeom>
                        </pic:spPr>
                      </pic:pic>
                    </a:graphicData>
                  </a:graphic>
                </wp:inline>
              </w:drawing>
            </w:r>
            <w:r>
              <w:rPr>
                <w:noProof/>
              </w:rPr>
              <w:drawing>
                <wp:inline distT="0" distB="0" distL="0" distR="0">
                  <wp:extent cx="2526339" cy="1889760"/>
                  <wp:effectExtent l="19050" t="0" r="7311" b="0"/>
                  <wp:docPr id="22" name="Picture 21" descr="IMG_20231124_11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4_113924.jpg"/>
                          <pic:cNvPicPr/>
                        </pic:nvPicPr>
                        <pic:blipFill>
                          <a:blip r:embed="rId14" cstate="print"/>
                          <a:stretch>
                            <a:fillRect/>
                          </a:stretch>
                        </pic:blipFill>
                        <pic:spPr>
                          <a:xfrm>
                            <a:off x="0" y="0"/>
                            <a:ext cx="2528176" cy="1891134"/>
                          </a:xfrm>
                          <a:prstGeom prst="rect">
                            <a:avLst/>
                          </a:prstGeom>
                        </pic:spPr>
                      </pic:pic>
                    </a:graphicData>
                  </a:graphic>
                </wp:inline>
              </w:drawing>
            </w:r>
          </w:p>
        </w:tc>
      </w:tr>
      <w:tr w:rsidR="009F4358" w:rsidTr="006719BD">
        <w:trPr>
          <w:trHeight w:val="1193"/>
        </w:trPr>
        <w:tc>
          <w:tcPr>
            <w:tcW w:w="683" w:type="dxa"/>
          </w:tcPr>
          <w:p w:rsidR="009F4358" w:rsidRDefault="009F4358" w:rsidP="00AD6233">
            <w:r>
              <w:t xml:space="preserve">9. </w:t>
            </w:r>
          </w:p>
        </w:tc>
        <w:tc>
          <w:tcPr>
            <w:tcW w:w="6938" w:type="dxa"/>
          </w:tcPr>
          <w:p w:rsidR="009F4358" w:rsidRDefault="009F4358" w:rsidP="003058A8">
            <w:pPr>
              <w:jc w:val="both"/>
              <w:rPr>
                <w:b/>
              </w:rPr>
            </w:pPr>
            <w:r w:rsidRPr="00C578D1">
              <w:rPr>
                <w:b/>
                <w:bCs/>
              </w:rPr>
              <w:t xml:space="preserve">Industry-Institute Interaction: </w:t>
            </w:r>
            <w:r>
              <w:rPr>
                <w:bCs/>
              </w:rPr>
              <w:t xml:space="preserve"> Training to students by BYTS India Pvt. Ltd on Stacks, Queues, and Trees using Linked Lists in the month of October.</w:t>
            </w:r>
          </w:p>
        </w:tc>
        <w:tc>
          <w:tcPr>
            <w:tcW w:w="733" w:type="dxa"/>
          </w:tcPr>
          <w:p w:rsidR="009F4358" w:rsidRDefault="009F4358" w:rsidP="00AD6233">
            <w:r>
              <w:t>CO1,</w:t>
            </w:r>
          </w:p>
          <w:p w:rsidR="009F4358" w:rsidRDefault="009F4358" w:rsidP="00AD6233">
            <w:r>
              <w:t>CO2,CO3,</w:t>
            </w:r>
          </w:p>
          <w:p w:rsidR="009F4358" w:rsidRDefault="009F4358" w:rsidP="00AD6233">
            <w:r>
              <w:t>CO4</w:t>
            </w:r>
          </w:p>
          <w:p w:rsidR="009F4358" w:rsidRDefault="009F4358" w:rsidP="00AD6233"/>
        </w:tc>
        <w:tc>
          <w:tcPr>
            <w:tcW w:w="888" w:type="dxa"/>
          </w:tcPr>
          <w:p w:rsidR="009F4358" w:rsidRDefault="009F4358" w:rsidP="00AD6233">
            <w:r>
              <w:t>L2,L3,</w:t>
            </w:r>
          </w:p>
          <w:p w:rsidR="009F4358" w:rsidRDefault="009F4358" w:rsidP="00AD6233">
            <w:r>
              <w:t>L4</w:t>
            </w:r>
          </w:p>
        </w:tc>
        <w:tc>
          <w:tcPr>
            <w:tcW w:w="888" w:type="dxa"/>
          </w:tcPr>
          <w:p w:rsidR="009F4358" w:rsidRDefault="009F4358" w:rsidP="00AD6233">
            <w:r>
              <w:t>PO1,</w:t>
            </w:r>
          </w:p>
          <w:p w:rsidR="009F4358" w:rsidRDefault="009F4358" w:rsidP="00AD6233">
            <w:r>
              <w:t>PO2,</w:t>
            </w:r>
          </w:p>
          <w:p w:rsidR="009F4358" w:rsidRDefault="009F4358" w:rsidP="00AD6233">
            <w:r>
              <w:t>PO5,</w:t>
            </w:r>
          </w:p>
          <w:p w:rsidR="009F4358" w:rsidRDefault="009F4358" w:rsidP="00AD6233">
            <w:r>
              <w:t>PO8,</w:t>
            </w:r>
          </w:p>
          <w:p w:rsidR="009F4358" w:rsidRDefault="009F4358" w:rsidP="00AD6233">
            <w:r>
              <w:t>PO9,</w:t>
            </w:r>
          </w:p>
          <w:p w:rsidR="009F4358" w:rsidRDefault="009F4358" w:rsidP="00AD6233">
            <w:r>
              <w:t>PO10,</w:t>
            </w:r>
          </w:p>
          <w:p w:rsidR="009F4358" w:rsidRDefault="009F4358" w:rsidP="00AD6233">
            <w:r>
              <w:t>PO12,</w:t>
            </w:r>
          </w:p>
          <w:p w:rsidR="009F4358" w:rsidRDefault="009F4358" w:rsidP="00AD6233">
            <w:r>
              <w:t>PSO1</w:t>
            </w:r>
          </w:p>
        </w:tc>
      </w:tr>
      <w:tr w:rsidR="00267E72" w:rsidTr="00713432">
        <w:trPr>
          <w:trHeight w:val="1193"/>
        </w:trPr>
        <w:tc>
          <w:tcPr>
            <w:tcW w:w="683" w:type="dxa"/>
          </w:tcPr>
          <w:p w:rsidR="00267E72" w:rsidRDefault="00267E72" w:rsidP="00AD6233"/>
        </w:tc>
        <w:tc>
          <w:tcPr>
            <w:tcW w:w="9447" w:type="dxa"/>
            <w:gridSpan w:val="4"/>
          </w:tcPr>
          <w:p w:rsidR="00267E72" w:rsidRDefault="00B30CF9" w:rsidP="00AD623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9.5pt;height:129pt">
                  <v:imagedata r:id="rId15" o:title="20231013_92447AMByGPSMapCamera"/>
                </v:shape>
              </w:pict>
            </w:r>
            <w:r>
              <w:pict>
                <v:shape id="_x0000_i1025" type="#_x0000_t75" style="width:223.5pt;height:125.5pt">
                  <v:imagedata r:id="rId16" o:title="20231010_95442AMByGPSMapCamera"/>
                </v:shape>
              </w:pict>
            </w:r>
          </w:p>
        </w:tc>
      </w:tr>
    </w:tbl>
    <w:p w:rsidR="00206E96" w:rsidRDefault="00206E96" w:rsidP="00206E96">
      <w:pPr>
        <w:jc w:val="both"/>
      </w:pPr>
    </w:p>
    <w:p w:rsidR="00B054CA" w:rsidRDefault="00B054CA" w:rsidP="00206E96">
      <w:pPr>
        <w:jc w:val="both"/>
      </w:pPr>
    </w:p>
    <w:p w:rsidR="00E56551" w:rsidRDefault="00E56551" w:rsidP="00206E96">
      <w:pPr>
        <w:jc w:val="both"/>
        <w:rPr>
          <w:b/>
        </w:rPr>
      </w:pPr>
      <w:r w:rsidRPr="00E56551">
        <w:rPr>
          <w:b/>
        </w:rPr>
        <w:t>SIGNATURE OF COURSE COORDINATOR</w:t>
      </w:r>
    </w:p>
    <w:p w:rsidR="00D90EBC" w:rsidRPr="00E56551" w:rsidRDefault="00D90EBC" w:rsidP="00206E96">
      <w:pPr>
        <w:jc w:val="both"/>
        <w:rPr>
          <w:b/>
        </w:rPr>
      </w:pPr>
      <w:r>
        <w:rPr>
          <w:b/>
        </w:rPr>
        <w:t xml:space="preserve">          (Mr. Prashant </w:t>
      </w:r>
      <w:proofErr w:type="spellStart"/>
      <w:r>
        <w:rPr>
          <w:b/>
        </w:rPr>
        <w:t>Atmakuri</w:t>
      </w:r>
      <w:proofErr w:type="spellEnd"/>
      <w:r>
        <w:rPr>
          <w:b/>
        </w:rPr>
        <w:t>)</w:t>
      </w:r>
    </w:p>
    <w:sectPr w:rsidR="00D90EBC" w:rsidRPr="00E56551" w:rsidSect="006719BD">
      <w:pgSz w:w="11906" w:h="16838"/>
      <w:pgMar w:top="567" w:right="1440" w:bottom="567"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06E96"/>
    <w:rsid w:val="00002C2A"/>
    <w:rsid w:val="00043306"/>
    <w:rsid w:val="00191466"/>
    <w:rsid w:val="00206E96"/>
    <w:rsid w:val="002455FE"/>
    <w:rsid w:val="00267E72"/>
    <w:rsid w:val="00290F0C"/>
    <w:rsid w:val="00295AEF"/>
    <w:rsid w:val="002B3DA9"/>
    <w:rsid w:val="00300F30"/>
    <w:rsid w:val="00304381"/>
    <w:rsid w:val="003058A8"/>
    <w:rsid w:val="0032778C"/>
    <w:rsid w:val="0033542E"/>
    <w:rsid w:val="00364AC8"/>
    <w:rsid w:val="006719BD"/>
    <w:rsid w:val="00735F91"/>
    <w:rsid w:val="00736FC2"/>
    <w:rsid w:val="007D5AEF"/>
    <w:rsid w:val="0095176A"/>
    <w:rsid w:val="009F4358"/>
    <w:rsid w:val="00A229D4"/>
    <w:rsid w:val="00B054CA"/>
    <w:rsid w:val="00B30CF9"/>
    <w:rsid w:val="00B83FF0"/>
    <w:rsid w:val="00D46E0D"/>
    <w:rsid w:val="00D90EBC"/>
    <w:rsid w:val="00E56551"/>
    <w:rsid w:val="00F078CA"/>
    <w:rsid w:val="00F26F5B"/>
    <w:rsid w:val="00FB3F47"/>
    <w:rsid w:val="00FF6BB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7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9D4"/>
    <w:pPr>
      <w:spacing w:after="0" w:line="240" w:lineRule="auto"/>
    </w:pPr>
    <w:rPr>
      <w:rFonts w:eastAsiaTheme="minorEastAsia"/>
      <w:lang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0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F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dc:creator>
  <cp:lastModifiedBy>prashant</cp:lastModifiedBy>
  <cp:revision>10</cp:revision>
  <dcterms:created xsi:type="dcterms:W3CDTF">2023-12-05T16:14:00Z</dcterms:created>
  <dcterms:modified xsi:type="dcterms:W3CDTF">2023-12-05T17:11:00Z</dcterms:modified>
</cp:coreProperties>
</file>