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59"/>
        <w:tblW w:w="9832" w:type="dxa"/>
        <w:tblLayout w:type="fixed"/>
        <w:tblLook w:val="04A0" w:firstRow="1" w:lastRow="0" w:firstColumn="1" w:lastColumn="0" w:noHBand="0" w:noVBand="1"/>
      </w:tblPr>
      <w:tblGrid>
        <w:gridCol w:w="756"/>
        <w:gridCol w:w="2169"/>
        <w:gridCol w:w="1259"/>
        <w:gridCol w:w="1679"/>
        <w:gridCol w:w="1440"/>
        <w:gridCol w:w="347"/>
        <w:gridCol w:w="116"/>
        <w:gridCol w:w="1018"/>
        <w:gridCol w:w="1048"/>
      </w:tblGrid>
      <w:tr w:rsidR="00B75348" w:rsidRPr="008246C1" w14:paraId="7CFF4295" w14:textId="77777777" w:rsidTr="00C83ACF">
        <w:tc>
          <w:tcPr>
            <w:tcW w:w="9832" w:type="dxa"/>
            <w:gridSpan w:val="9"/>
          </w:tcPr>
          <w:p w14:paraId="74410239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75348" w:rsidRPr="008246C1" w14:paraId="0C71DA48" w14:textId="77777777" w:rsidTr="00C83ACF">
        <w:tc>
          <w:tcPr>
            <w:tcW w:w="9832" w:type="dxa"/>
            <w:gridSpan w:val="9"/>
          </w:tcPr>
          <w:p w14:paraId="67AA5453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B75348" w:rsidRPr="008246C1" w14:paraId="208F9F62" w14:textId="77777777" w:rsidTr="00C83ACF">
        <w:trPr>
          <w:trHeight w:val="410"/>
        </w:trPr>
        <w:tc>
          <w:tcPr>
            <w:tcW w:w="2925" w:type="dxa"/>
            <w:gridSpan w:val="2"/>
            <w:vAlign w:val="center"/>
          </w:tcPr>
          <w:p w14:paraId="06CFC5BD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Course: B.Tech.</w:t>
            </w:r>
          </w:p>
        </w:tc>
        <w:tc>
          <w:tcPr>
            <w:tcW w:w="1259" w:type="dxa"/>
            <w:vAlign w:val="center"/>
          </w:tcPr>
          <w:p w14:paraId="6BE1A55F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AF01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79" w:type="dxa"/>
            <w:vAlign w:val="center"/>
          </w:tcPr>
          <w:p w14:paraId="4A9212D0" w14:textId="7312C820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03" w:type="dxa"/>
            <w:gridSpan w:val="3"/>
            <w:vAlign w:val="center"/>
          </w:tcPr>
          <w:p w14:paraId="60E8A594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055A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5A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6" w:type="dxa"/>
            <w:gridSpan w:val="2"/>
            <w:vAlign w:val="center"/>
          </w:tcPr>
          <w:p w14:paraId="58250DCF" w14:textId="33134C9F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>18-02-25</w:t>
            </w:r>
          </w:p>
        </w:tc>
      </w:tr>
      <w:tr w:rsidR="00B75348" w:rsidRPr="008246C1" w14:paraId="0DE4AB19" w14:textId="77777777" w:rsidTr="00C83ACF">
        <w:trPr>
          <w:trHeight w:val="600"/>
        </w:trPr>
        <w:tc>
          <w:tcPr>
            <w:tcW w:w="2925" w:type="dxa"/>
            <w:gridSpan w:val="2"/>
            <w:vAlign w:val="center"/>
          </w:tcPr>
          <w:p w14:paraId="7DAEF609" w14:textId="77777777" w:rsidR="0063736A" w:rsidRDefault="0063736A" w:rsidP="00C83ACF">
            <w:pPr>
              <w:pStyle w:val="Default"/>
              <w:spacing w:line="360" w:lineRule="auto"/>
              <w:rPr>
                <w:b/>
              </w:rPr>
            </w:pPr>
          </w:p>
          <w:p w14:paraId="742C72D7" w14:textId="77777777" w:rsidR="0063736A" w:rsidRDefault="0063736A" w:rsidP="00C83ACF">
            <w:pPr>
              <w:pStyle w:val="Default"/>
              <w:spacing w:line="360" w:lineRule="auto"/>
              <w:rPr>
                <w:b/>
              </w:rPr>
            </w:pPr>
          </w:p>
          <w:p w14:paraId="284C6135" w14:textId="3C21B513" w:rsidR="0063736A" w:rsidRPr="0063736A" w:rsidRDefault="00B75348" w:rsidP="00C83ACF">
            <w:pPr>
              <w:pStyle w:val="Default"/>
              <w:spacing w:line="360" w:lineRule="auto"/>
              <w:rPr>
                <w:b/>
              </w:rPr>
            </w:pPr>
            <w:r w:rsidRPr="008246C1">
              <w:rPr>
                <w:b/>
              </w:rPr>
              <w:t xml:space="preserve">Subject Code: </w:t>
            </w:r>
            <w:r w:rsidR="008246C1" w:rsidRPr="008246C1">
              <w:rPr>
                <w:b/>
              </w:rPr>
              <w:t xml:space="preserve"> </w:t>
            </w:r>
            <w:r w:rsidR="0063736A" w:rsidRPr="0063736A">
              <w:rPr>
                <w:b/>
              </w:rPr>
              <w:t>23CS3403</w:t>
            </w:r>
          </w:p>
          <w:p w14:paraId="3C1D47E5" w14:textId="1539F909" w:rsidR="0063736A" w:rsidRDefault="0063736A" w:rsidP="00C83ACF">
            <w:pPr>
              <w:pStyle w:val="Default"/>
              <w:spacing w:line="360" w:lineRule="auto"/>
              <w:rPr>
                <w:b/>
              </w:rPr>
            </w:pPr>
          </w:p>
          <w:p w14:paraId="423CD803" w14:textId="1192D4F8" w:rsidR="00B75348" w:rsidRPr="00AF013A" w:rsidRDefault="00B75348" w:rsidP="00C83ACF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4378" w:type="dxa"/>
            <w:gridSpan w:val="3"/>
            <w:vAlign w:val="center"/>
          </w:tcPr>
          <w:p w14:paraId="3337B7AB" w14:textId="0748F331" w:rsidR="00B75348" w:rsidRPr="00AF013A" w:rsidRDefault="00B75348" w:rsidP="00C83ACF">
            <w:pPr>
              <w:pStyle w:val="Default"/>
              <w:spacing w:line="360" w:lineRule="auto"/>
            </w:pPr>
            <w:r w:rsidRPr="008246C1">
              <w:rPr>
                <w:b/>
              </w:rPr>
              <w:t xml:space="preserve">Subject Name: </w:t>
            </w:r>
            <w:r w:rsidR="00123A80" w:rsidRPr="008246C1">
              <w:rPr>
                <w:b/>
              </w:rPr>
              <w:t xml:space="preserve"> </w:t>
            </w:r>
            <w:r w:rsidR="0063736A">
              <w:rPr>
                <w:b/>
              </w:rPr>
              <w:t>Software Engineering</w:t>
            </w:r>
          </w:p>
        </w:tc>
        <w:tc>
          <w:tcPr>
            <w:tcW w:w="2529" w:type="dxa"/>
            <w:gridSpan w:val="4"/>
            <w:vAlign w:val="center"/>
          </w:tcPr>
          <w:p w14:paraId="7B8DE705" w14:textId="7C12BDE4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PVP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75348" w:rsidRPr="008246C1" w14:paraId="30A2EEB1" w14:textId="77777777" w:rsidTr="00C83ACF">
        <w:tc>
          <w:tcPr>
            <w:tcW w:w="9832" w:type="dxa"/>
            <w:gridSpan w:val="9"/>
          </w:tcPr>
          <w:p w14:paraId="1884905D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 BANK FOR HOME ASSIGNMENT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75348" w:rsidRPr="008246C1" w14:paraId="29086CE4" w14:textId="77777777" w:rsidTr="00C83ACF">
        <w:tc>
          <w:tcPr>
            <w:tcW w:w="756" w:type="dxa"/>
          </w:tcPr>
          <w:p w14:paraId="75ABCAE6" w14:textId="77777777" w:rsidR="00B75348" w:rsidRPr="008246C1" w:rsidRDefault="00B75348" w:rsidP="00C83ACF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6894" w:type="dxa"/>
            <w:gridSpan w:val="5"/>
          </w:tcPr>
          <w:p w14:paraId="5A93C826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134" w:type="dxa"/>
            <w:gridSpan w:val="2"/>
          </w:tcPr>
          <w:p w14:paraId="7272378A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48" w:type="dxa"/>
          </w:tcPr>
          <w:p w14:paraId="22C98BE4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B75348" w:rsidRPr="008246C1" w14:paraId="158DBA49" w14:textId="77777777" w:rsidTr="00C83ACF">
        <w:trPr>
          <w:trHeight w:val="590"/>
        </w:trPr>
        <w:tc>
          <w:tcPr>
            <w:tcW w:w="756" w:type="dxa"/>
            <w:vAlign w:val="center"/>
          </w:tcPr>
          <w:p w14:paraId="4346301C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06E5F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987284C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4" w:type="dxa"/>
            <w:gridSpan w:val="5"/>
            <w:vAlign w:val="center"/>
          </w:tcPr>
          <w:p w14:paraId="4B42D4FA" w14:textId="380474CE" w:rsidR="00B75348" w:rsidRPr="00AF013A" w:rsidRDefault="0063736A" w:rsidP="00C83A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 procedure in Agile Extreme Programming for Software development in real world scenario.</w:t>
            </w:r>
          </w:p>
        </w:tc>
        <w:tc>
          <w:tcPr>
            <w:tcW w:w="1134" w:type="dxa"/>
            <w:gridSpan w:val="2"/>
            <w:vAlign w:val="center"/>
          </w:tcPr>
          <w:p w14:paraId="5DF1521C" w14:textId="4A0298EE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637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vAlign w:val="center"/>
          </w:tcPr>
          <w:p w14:paraId="0DE7ED78" w14:textId="1FBF4E8F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37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348" w:rsidRPr="008246C1" w14:paraId="1EE7DFDA" w14:textId="77777777" w:rsidTr="00C83ACF">
        <w:trPr>
          <w:trHeight w:val="544"/>
        </w:trPr>
        <w:tc>
          <w:tcPr>
            <w:tcW w:w="756" w:type="dxa"/>
            <w:vAlign w:val="center"/>
          </w:tcPr>
          <w:p w14:paraId="79304401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94" w:type="dxa"/>
            <w:gridSpan w:val="5"/>
            <w:vAlign w:val="center"/>
          </w:tcPr>
          <w:p w14:paraId="638DB8C6" w14:textId="112FBFB1" w:rsidR="00CF3C7F" w:rsidRPr="00AF013A" w:rsidRDefault="0063736A" w:rsidP="00C83AC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Consider the size of the project as 100KLOC and calculate Effort, Duration and Man Power for all the three types of projects using COCOMO Model?</w:t>
            </w:r>
          </w:p>
        </w:tc>
        <w:tc>
          <w:tcPr>
            <w:tcW w:w="1134" w:type="dxa"/>
            <w:gridSpan w:val="2"/>
            <w:vAlign w:val="center"/>
          </w:tcPr>
          <w:p w14:paraId="4EF665C9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F1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vAlign w:val="center"/>
          </w:tcPr>
          <w:p w14:paraId="5DABB266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F1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348" w:rsidRPr="008246C1" w14:paraId="4DC56CC5" w14:textId="77777777" w:rsidTr="00C83ACF">
        <w:tc>
          <w:tcPr>
            <w:tcW w:w="756" w:type="dxa"/>
            <w:vAlign w:val="center"/>
          </w:tcPr>
          <w:p w14:paraId="40837E25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F8B2404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4" w:type="dxa"/>
            <w:gridSpan w:val="5"/>
            <w:vAlign w:val="center"/>
          </w:tcPr>
          <w:p w14:paraId="196B01B0" w14:textId="69D5164A" w:rsidR="00B75348" w:rsidRPr="008246C1" w:rsidRDefault="00361EBC" w:rsidP="00C83ACF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Consider Automata</w:t>
            </w:r>
            <w:bookmarkStart w:id="0" w:name="_GoBack"/>
            <w:bookmarkEnd w:id="0"/>
            <w:r w:rsidR="0063736A">
              <w:rPr>
                <w:rFonts w:ascii="Times New Roman" w:hAnsi="Times New Roman" w:cs="Times New Roman"/>
                <w:sz w:val="24"/>
                <w:szCs w:val="24"/>
              </w:rPr>
              <w:t xml:space="preserve"> Teller Machine as case study and Identify </w:t>
            </w:r>
            <w:r w:rsidR="00C83ACF">
              <w:rPr>
                <w:rFonts w:ascii="Times New Roman" w:hAnsi="Times New Roman" w:cs="Times New Roman"/>
                <w:sz w:val="24"/>
                <w:szCs w:val="24"/>
              </w:rPr>
              <w:t>Functional, Non</w:t>
            </w:r>
            <w:r w:rsidR="0063736A">
              <w:rPr>
                <w:rFonts w:ascii="Times New Roman" w:hAnsi="Times New Roman" w:cs="Times New Roman"/>
                <w:sz w:val="24"/>
                <w:szCs w:val="24"/>
              </w:rPr>
              <w:t xml:space="preserve">-Functional and Domain </w:t>
            </w:r>
            <w:r w:rsidR="00C83ACF">
              <w:rPr>
                <w:rFonts w:ascii="Times New Roman" w:hAnsi="Times New Roman" w:cs="Times New Roman"/>
                <w:sz w:val="24"/>
                <w:szCs w:val="24"/>
              </w:rPr>
              <w:t>Requirements?</w:t>
            </w:r>
          </w:p>
        </w:tc>
        <w:tc>
          <w:tcPr>
            <w:tcW w:w="1134" w:type="dxa"/>
            <w:gridSpan w:val="2"/>
            <w:vAlign w:val="center"/>
          </w:tcPr>
          <w:p w14:paraId="392C8CBD" w14:textId="5D4B0143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C83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vAlign w:val="center"/>
          </w:tcPr>
          <w:p w14:paraId="7D1FF34B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04322" w:rsidRPr="00824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94E4726" w14:textId="77777777" w:rsidR="00077AA6" w:rsidRDefault="00077AA6"/>
    <w:sectPr w:rsidR="00077AA6" w:rsidSect="0007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58E"/>
    <w:multiLevelType w:val="hybridMultilevel"/>
    <w:tmpl w:val="C1FA1924"/>
    <w:lvl w:ilvl="0" w:tplc="EB1E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2757D"/>
    <w:multiLevelType w:val="hybridMultilevel"/>
    <w:tmpl w:val="5512FB72"/>
    <w:lvl w:ilvl="0" w:tplc="F7F0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02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82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EF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C1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6C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3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A2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20"/>
    <w:rsid w:val="00055AC4"/>
    <w:rsid w:val="00077AA6"/>
    <w:rsid w:val="00123A80"/>
    <w:rsid w:val="002F03FE"/>
    <w:rsid w:val="00304322"/>
    <w:rsid w:val="00361EBC"/>
    <w:rsid w:val="00390520"/>
    <w:rsid w:val="004426AD"/>
    <w:rsid w:val="00464963"/>
    <w:rsid w:val="0055306A"/>
    <w:rsid w:val="00603971"/>
    <w:rsid w:val="0063736A"/>
    <w:rsid w:val="008246C1"/>
    <w:rsid w:val="00876AE6"/>
    <w:rsid w:val="00AF013A"/>
    <w:rsid w:val="00B12FE5"/>
    <w:rsid w:val="00B14A27"/>
    <w:rsid w:val="00B20C3D"/>
    <w:rsid w:val="00B62389"/>
    <w:rsid w:val="00B75348"/>
    <w:rsid w:val="00C13A15"/>
    <w:rsid w:val="00C82669"/>
    <w:rsid w:val="00C83ACF"/>
    <w:rsid w:val="00CF3C7F"/>
    <w:rsid w:val="00D31089"/>
    <w:rsid w:val="00D57B72"/>
    <w:rsid w:val="00EF1182"/>
    <w:rsid w:val="00FA2AF9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6EBD"/>
  <w15:docId w15:val="{3A2B098C-A3AD-470E-AEE4-141D34C1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</w:style>
  <w:style w:type="paragraph" w:customStyle="1" w:styleId="Default">
    <w:name w:val="Default"/>
    <w:rsid w:val="00AF0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3736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Kote swara rao</cp:lastModifiedBy>
  <cp:revision>4</cp:revision>
  <dcterms:created xsi:type="dcterms:W3CDTF">2025-02-18T05:08:00Z</dcterms:created>
  <dcterms:modified xsi:type="dcterms:W3CDTF">2025-02-27T05:19:00Z</dcterms:modified>
</cp:coreProperties>
</file>