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8618" w14:textId="0110CD49" w:rsidR="00D9086A" w:rsidRPr="00B6775D" w:rsidRDefault="00D9086A" w:rsidP="00D9086A">
      <w:pPr>
        <w:spacing w:after="0"/>
        <w:ind w:left="709" w:hanging="4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75D">
        <w:rPr>
          <w:rFonts w:ascii="Times New Roman" w:hAnsi="Times New Roman" w:cs="Times New Roman"/>
          <w:b/>
          <w:sz w:val="24"/>
          <w:szCs w:val="24"/>
        </w:rPr>
        <w:t>ADVANCED DATA STRUCTURES &amp; ALGORITHM ANALYSIS</w:t>
      </w:r>
      <w:r>
        <w:rPr>
          <w:rFonts w:ascii="Times New Roman" w:hAnsi="Times New Roman" w:cs="Times New Roman"/>
          <w:b/>
          <w:sz w:val="24"/>
          <w:szCs w:val="24"/>
        </w:rPr>
        <w:t xml:space="preserve"> LAB</w:t>
      </w:r>
    </w:p>
    <w:p w14:paraId="73FAF878" w14:textId="77777777" w:rsidR="00D9086A" w:rsidRPr="00B6775D" w:rsidRDefault="00D9086A" w:rsidP="00D9086A">
      <w:pPr>
        <w:spacing w:after="0"/>
        <w:ind w:left="709" w:hanging="43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775D">
        <w:rPr>
          <w:rFonts w:ascii="Times New Roman" w:hAnsi="Times New Roman" w:cs="Times New Roman"/>
          <w:b/>
          <w:sz w:val="24"/>
          <w:szCs w:val="24"/>
          <w:u w:val="single"/>
        </w:rPr>
        <w:t>Syllabus</w:t>
      </w:r>
    </w:p>
    <w:p w14:paraId="7E1B04CF" w14:textId="77777777" w:rsidR="00D9086A" w:rsidRDefault="00D9086A" w:rsidP="00D9086A">
      <w:pPr>
        <w:spacing w:after="0"/>
        <w:ind w:left="709" w:hanging="4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1559"/>
        <w:gridCol w:w="1701"/>
        <w:gridCol w:w="1134"/>
        <w:gridCol w:w="1843"/>
        <w:gridCol w:w="2410"/>
      </w:tblGrid>
      <w:tr w:rsidR="00D9086A" w:rsidRPr="00E023B7" w14:paraId="486DD327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6D9464B8" w14:textId="77777777" w:rsidR="00D9086A" w:rsidRPr="00E023B7" w:rsidRDefault="00D9086A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Code:</w:t>
            </w:r>
          </w:p>
        </w:tc>
        <w:tc>
          <w:tcPr>
            <w:tcW w:w="1559" w:type="dxa"/>
            <w:vAlign w:val="center"/>
          </w:tcPr>
          <w:p w14:paraId="70E8D9DB" w14:textId="6B41C00A" w:rsidR="00D9086A" w:rsidRPr="004F4A4A" w:rsidRDefault="00A84C45" w:rsidP="00505090">
            <w:pPr>
              <w:pStyle w:val="TableParagraph"/>
              <w:spacing w:line="258" w:lineRule="exact"/>
              <w:ind w:left="10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84C45">
              <w:rPr>
                <w:b/>
                <w:bCs/>
                <w:color w:val="000000" w:themeColor="text1"/>
                <w:sz w:val="24"/>
                <w:szCs w:val="24"/>
                <w:lang w:val="en-IN"/>
              </w:rPr>
              <w:t>23CS3351</w:t>
            </w:r>
          </w:p>
        </w:tc>
        <w:tc>
          <w:tcPr>
            <w:tcW w:w="1701" w:type="dxa"/>
            <w:vAlign w:val="center"/>
          </w:tcPr>
          <w:p w14:paraId="2FFA9FDE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Year:</w:t>
            </w:r>
          </w:p>
        </w:tc>
        <w:tc>
          <w:tcPr>
            <w:tcW w:w="1134" w:type="dxa"/>
            <w:vAlign w:val="center"/>
          </w:tcPr>
          <w:p w14:paraId="3CD3E47C" w14:textId="77777777" w:rsidR="00D9086A" w:rsidRPr="00E023B7" w:rsidRDefault="00D9086A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27F144E9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2410" w:type="dxa"/>
            <w:vAlign w:val="center"/>
          </w:tcPr>
          <w:p w14:paraId="6DED6CA4" w14:textId="77777777" w:rsidR="00D9086A" w:rsidRPr="00E023B7" w:rsidRDefault="00D9086A" w:rsidP="00505090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</w:t>
            </w:r>
          </w:p>
        </w:tc>
      </w:tr>
      <w:tr w:rsidR="00D9086A" w:rsidRPr="00E023B7" w14:paraId="4BD2565A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384A5782" w14:textId="77777777" w:rsidR="00D9086A" w:rsidRPr="00E023B7" w:rsidRDefault="00D9086A" w:rsidP="00505090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Category:</w:t>
            </w:r>
          </w:p>
        </w:tc>
        <w:tc>
          <w:tcPr>
            <w:tcW w:w="1559" w:type="dxa"/>
            <w:vAlign w:val="center"/>
          </w:tcPr>
          <w:p w14:paraId="170BF5FD" w14:textId="77777777" w:rsidR="00D9086A" w:rsidRPr="00E023B7" w:rsidRDefault="00D9086A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Professional Core Course</w:t>
            </w:r>
          </w:p>
        </w:tc>
        <w:tc>
          <w:tcPr>
            <w:tcW w:w="1701" w:type="dxa"/>
            <w:vAlign w:val="center"/>
          </w:tcPr>
          <w:p w14:paraId="40E8A3A2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Branch:</w:t>
            </w:r>
          </w:p>
        </w:tc>
        <w:tc>
          <w:tcPr>
            <w:tcW w:w="1134" w:type="dxa"/>
            <w:vAlign w:val="center"/>
          </w:tcPr>
          <w:p w14:paraId="37DA4496" w14:textId="2911BD92" w:rsidR="00D9086A" w:rsidRPr="00E023B7" w:rsidRDefault="00D9086A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CSE</w:t>
            </w:r>
            <w:r w:rsidR="000F59AD">
              <w:rPr>
                <w:sz w:val="24"/>
                <w:szCs w:val="24"/>
              </w:rPr>
              <w:t>-IT-AIML-DS</w:t>
            </w:r>
          </w:p>
        </w:tc>
        <w:tc>
          <w:tcPr>
            <w:tcW w:w="1843" w:type="dxa"/>
            <w:vAlign w:val="center"/>
          </w:tcPr>
          <w:p w14:paraId="4B85F3F3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Type:</w:t>
            </w:r>
          </w:p>
        </w:tc>
        <w:tc>
          <w:tcPr>
            <w:tcW w:w="2410" w:type="dxa"/>
            <w:vAlign w:val="center"/>
          </w:tcPr>
          <w:p w14:paraId="6CEC99BA" w14:textId="1F261B09" w:rsidR="00D9086A" w:rsidRPr="00E023B7" w:rsidRDefault="000F7A2C" w:rsidP="000F7A2C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t>Practical</w:t>
            </w:r>
          </w:p>
        </w:tc>
      </w:tr>
      <w:tr w:rsidR="00D9086A" w:rsidRPr="00E023B7" w14:paraId="711CE019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5F47962E" w14:textId="77777777" w:rsidR="00D9086A" w:rsidRPr="00E023B7" w:rsidRDefault="00D9086A" w:rsidP="00505090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Credits:</w:t>
            </w:r>
          </w:p>
        </w:tc>
        <w:tc>
          <w:tcPr>
            <w:tcW w:w="1559" w:type="dxa"/>
            <w:vAlign w:val="center"/>
          </w:tcPr>
          <w:p w14:paraId="58595A98" w14:textId="0F9CC266" w:rsidR="00D9086A" w:rsidRPr="00E023B7" w:rsidRDefault="000F7A2C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701" w:type="dxa"/>
            <w:vAlign w:val="center"/>
          </w:tcPr>
          <w:p w14:paraId="76F56B08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L-T-P:</w:t>
            </w:r>
          </w:p>
        </w:tc>
        <w:tc>
          <w:tcPr>
            <w:tcW w:w="1134" w:type="dxa"/>
            <w:vAlign w:val="center"/>
          </w:tcPr>
          <w:p w14:paraId="40180EBD" w14:textId="6F4F90ED" w:rsidR="00D9086A" w:rsidRPr="00E023B7" w:rsidRDefault="006825E6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086A" w:rsidRPr="00E023B7">
              <w:rPr>
                <w:sz w:val="24"/>
                <w:szCs w:val="24"/>
              </w:rPr>
              <w:t>-0-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75FA33CF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Prerequisites:</w:t>
            </w:r>
          </w:p>
        </w:tc>
        <w:tc>
          <w:tcPr>
            <w:tcW w:w="2410" w:type="dxa"/>
            <w:vAlign w:val="center"/>
          </w:tcPr>
          <w:p w14:paraId="1AA29386" w14:textId="77777777" w:rsidR="00D9086A" w:rsidRDefault="00D9086A" w:rsidP="00505090">
            <w:pPr>
              <w:pStyle w:val="TableParagraph"/>
              <w:spacing w:line="228" w:lineRule="auto"/>
              <w:ind w:right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Data Structures</w:t>
            </w:r>
          </w:p>
          <w:p w14:paraId="6A0230F4" w14:textId="77777777" w:rsidR="00D9086A" w:rsidRPr="00E023B7" w:rsidRDefault="00D9086A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 / Object Oriented Programming</w:t>
            </w:r>
          </w:p>
        </w:tc>
      </w:tr>
      <w:tr w:rsidR="00D9086A" w:rsidRPr="00E023B7" w14:paraId="45D8D201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7BCE08A7" w14:textId="77777777" w:rsidR="00D9086A" w:rsidRPr="00E023B7" w:rsidRDefault="00D9086A" w:rsidP="00505090">
            <w:pPr>
              <w:pStyle w:val="TableParagraph"/>
              <w:spacing w:line="274" w:lineRule="exact"/>
              <w:ind w:left="110" w:right="169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Continuous Internal Evaluation:</w:t>
            </w:r>
          </w:p>
        </w:tc>
        <w:tc>
          <w:tcPr>
            <w:tcW w:w="1559" w:type="dxa"/>
            <w:vAlign w:val="center"/>
          </w:tcPr>
          <w:p w14:paraId="2A2EEC53" w14:textId="77777777" w:rsidR="00D9086A" w:rsidRPr="00E023B7" w:rsidRDefault="00D9086A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652CF727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End Evaluation:</w:t>
            </w:r>
          </w:p>
        </w:tc>
        <w:tc>
          <w:tcPr>
            <w:tcW w:w="1134" w:type="dxa"/>
            <w:vAlign w:val="center"/>
          </w:tcPr>
          <w:p w14:paraId="09128C8E" w14:textId="77777777" w:rsidR="00D9086A" w:rsidRPr="00E023B7" w:rsidRDefault="00D9086A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14:paraId="27A6E0F4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2410" w:type="dxa"/>
            <w:vAlign w:val="center"/>
          </w:tcPr>
          <w:p w14:paraId="4810C16A" w14:textId="77777777" w:rsidR="00D9086A" w:rsidRPr="00E023B7" w:rsidRDefault="00D9086A" w:rsidP="00505090">
            <w:pPr>
              <w:pStyle w:val="TableParagraph"/>
              <w:spacing w:line="266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100</w:t>
            </w:r>
          </w:p>
        </w:tc>
      </w:tr>
    </w:tbl>
    <w:p w14:paraId="29FD49AE" w14:textId="77777777" w:rsidR="00D9086A" w:rsidRDefault="00D9086A" w:rsidP="00D9086A">
      <w:pPr>
        <w:spacing w:after="0"/>
        <w:ind w:left="709" w:hanging="4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32"/>
        <w:gridCol w:w="851"/>
      </w:tblGrid>
      <w:tr w:rsidR="00D9086A" w:rsidRPr="00E023B7" w14:paraId="0BDE1D5A" w14:textId="77777777" w:rsidTr="00505090">
        <w:trPr>
          <w:trHeight w:val="425"/>
        </w:trPr>
        <w:tc>
          <w:tcPr>
            <w:tcW w:w="10373" w:type="dxa"/>
            <w:gridSpan w:val="3"/>
            <w:vAlign w:val="center"/>
          </w:tcPr>
          <w:p w14:paraId="2A5B4E78" w14:textId="77777777" w:rsidR="00D9086A" w:rsidRPr="00E023B7" w:rsidRDefault="00D9086A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D9086A" w:rsidRPr="00E023B7" w14:paraId="4470D695" w14:textId="77777777" w:rsidTr="00505090">
        <w:trPr>
          <w:trHeight w:val="425"/>
        </w:trPr>
        <w:tc>
          <w:tcPr>
            <w:tcW w:w="10373" w:type="dxa"/>
            <w:gridSpan w:val="3"/>
            <w:vAlign w:val="center"/>
          </w:tcPr>
          <w:p w14:paraId="6318AB4F" w14:textId="77777777" w:rsidR="00D9086A" w:rsidRPr="00E023B7" w:rsidRDefault="00D9086A" w:rsidP="00505090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Upon successful completion of the course, Student will be able to</w:t>
            </w:r>
          </w:p>
        </w:tc>
      </w:tr>
      <w:tr w:rsidR="00782789" w:rsidRPr="00E023B7" w14:paraId="793D590B" w14:textId="77777777" w:rsidTr="00505090">
        <w:trPr>
          <w:trHeight w:val="591"/>
        </w:trPr>
        <w:tc>
          <w:tcPr>
            <w:tcW w:w="990" w:type="dxa"/>
            <w:vAlign w:val="center"/>
          </w:tcPr>
          <w:p w14:paraId="37E4E6A6" w14:textId="77777777" w:rsidR="00782789" w:rsidRPr="00E023B7" w:rsidRDefault="00782789" w:rsidP="00782789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2" w:type="dxa"/>
            <w:vAlign w:val="center"/>
          </w:tcPr>
          <w:p w14:paraId="637143F2" w14:textId="38828172" w:rsidR="00782789" w:rsidRPr="00F40B94" w:rsidRDefault="00782789" w:rsidP="00782789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Apply different algorithm design techniques for solving problems </w:t>
            </w:r>
          </w:p>
        </w:tc>
        <w:tc>
          <w:tcPr>
            <w:tcW w:w="851" w:type="dxa"/>
            <w:vAlign w:val="center"/>
          </w:tcPr>
          <w:p w14:paraId="0B488C5C" w14:textId="47F700FA" w:rsidR="00782789" w:rsidRPr="00D9086A" w:rsidRDefault="00782789" w:rsidP="0078278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L3</w:t>
            </w:r>
          </w:p>
        </w:tc>
      </w:tr>
      <w:tr w:rsidR="00782789" w:rsidRPr="00E023B7" w14:paraId="77301B5B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418E00F8" w14:textId="77777777" w:rsidR="00782789" w:rsidRPr="00E023B7" w:rsidRDefault="00782789" w:rsidP="00782789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8532" w:type="dxa"/>
            <w:vAlign w:val="center"/>
          </w:tcPr>
          <w:p w14:paraId="7FC7FB3D" w14:textId="5E835B81" w:rsidR="00782789" w:rsidRPr="00F40B94" w:rsidRDefault="00782789" w:rsidP="00782789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programs as an individual on different IDEs/ online platforms.</w:t>
            </w:r>
          </w:p>
        </w:tc>
        <w:tc>
          <w:tcPr>
            <w:tcW w:w="851" w:type="dxa"/>
            <w:vAlign w:val="center"/>
          </w:tcPr>
          <w:p w14:paraId="35FE4880" w14:textId="77777777" w:rsidR="00782789" w:rsidRPr="00E023B7" w:rsidRDefault="00782789" w:rsidP="0078278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782789" w:rsidRPr="00E023B7" w14:paraId="4D200B30" w14:textId="77777777" w:rsidTr="005F64C8">
        <w:trPr>
          <w:trHeight w:val="550"/>
        </w:trPr>
        <w:tc>
          <w:tcPr>
            <w:tcW w:w="990" w:type="dxa"/>
            <w:vAlign w:val="center"/>
          </w:tcPr>
          <w:p w14:paraId="0B966F7E" w14:textId="77777777" w:rsidR="00782789" w:rsidRPr="00E023B7" w:rsidRDefault="00782789" w:rsidP="00782789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8532" w:type="dxa"/>
            <w:vAlign w:val="center"/>
          </w:tcPr>
          <w:p w14:paraId="253FEAF3" w14:textId="5611509C" w:rsidR="00782789" w:rsidRPr="00F40B94" w:rsidRDefault="00782789" w:rsidP="00782789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an effective report based on various programs implemented.</w:t>
            </w:r>
          </w:p>
        </w:tc>
        <w:tc>
          <w:tcPr>
            <w:tcW w:w="851" w:type="dxa"/>
            <w:vAlign w:val="center"/>
          </w:tcPr>
          <w:p w14:paraId="20252C45" w14:textId="77777777" w:rsidR="00782789" w:rsidRPr="00E023B7" w:rsidRDefault="00782789" w:rsidP="0078278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782789" w:rsidRPr="00E023B7" w14:paraId="33EFBC0F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615A0C26" w14:textId="77777777" w:rsidR="00782789" w:rsidRPr="00E023B7" w:rsidRDefault="00782789" w:rsidP="00782789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8532" w:type="dxa"/>
            <w:vAlign w:val="center"/>
          </w:tcPr>
          <w:p w14:paraId="5690F43B" w14:textId="64B28812" w:rsidR="00782789" w:rsidRPr="00F40B94" w:rsidRDefault="00782789" w:rsidP="00782789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Apply technical knowledge for a given problem and express with an effective oral communication.</w:t>
            </w:r>
          </w:p>
        </w:tc>
        <w:tc>
          <w:tcPr>
            <w:tcW w:w="851" w:type="dxa"/>
            <w:vAlign w:val="center"/>
          </w:tcPr>
          <w:p w14:paraId="11F660E4" w14:textId="24422982" w:rsidR="00782789" w:rsidRPr="00E023B7" w:rsidRDefault="00782789" w:rsidP="0078278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2789" w:rsidRPr="00E023B7" w14:paraId="792FEAEA" w14:textId="77777777" w:rsidTr="005F64C8">
        <w:trPr>
          <w:trHeight w:val="488"/>
        </w:trPr>
        <w:tc>
          <w:tcPr>
            <w:tcW w:w="990" w:type="dxa"/>
            <w:vAlign w:val="center"/>
          </w:tcPr>
          <w:p w14:paraId="4DB5FE22" w14:textId="4B587500" w:rsidR="00782789" w:rsidRPr="00E023B7" w:rsidRDefault="00782789" w:rsidP="00782789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32" w:type="dxa"/>
            <w:vAlign w:val="center"/>
          </w:tcPr>
          <w:p w14:paraId="59E346E0" w14:textId="154BFCD8" w:rsidR="00782789" w:rsidRPr="00F40B94" w:rsidRDefault="00782789" w:rsidP="00782789">
            <w:pPr>
              <w:pStyle w:val="Normal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outputs using given constraints/test cases.</w:t>
            </w:r>
          </w:p>
        </w:tc>
        <w:tc>
          <w:tcPr>
            <w:tcW w:w="851" w:type="dxa"/>
            <w:vAlign w:val="center"/>
          </w:tcPr>
          <w:p w14:paraId="7F22E81F" w14:textId="559B9F68" w:rsidR="00782789" w:rsidRPr="00E023B7" w:rsidRDefault="00782789" w:rsidP="0078278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</w:tbl>
    <w:p w14:paraId="45E17D0A" w14:textId="77777777" w:rsidR="00D9086A" w:rsidRDefault="00D9086A" w:rsidP="00D9086A">
      <w:pPr>
        <w:spacing w:after="0"/>
        <w:ind w:left="709" w:hanging="436"/>
        <w:rPr>
          <w:rFonts w:ascii="Times New Roman" w:hAnsi="Times New Roman" w:cs="Times New Roman"/>
          <w:bCs/>
          <w:sz w:val="24"/>
          <w:szCs w:val="24"/>
        </w:rPr>
      </w:pPr>
    </w:p>
    <w:p w14:paraId="591D3C57" w14:textId="77777777" w:rsidR="005F64C8" w:rsidRPr="00060C3D" w:rsidRDefault="005F64C8" w:rsidP="00D9086A">
      <w:pPr>
        <w:spacing w:after="0"/>
        <w:ind w:left="709" w:hanging="436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78" w:type="dxa"/>
        <w:tblInd w:w="-318" w:type="dxa"/>
        <w:tblLook w:val="04A0" w:firstRow="1" w:lastRow="0" w:firstColumn="1" w:lastColumn="0" w:noHBand="0" w:noVBand="1"/>
      </w:tblPr>
      <w:tblGrid>
        <w:gridCol w:w="670"/>
        <w:gridCol w:w="194"/>
        <w:gridCol w:w="639"/>
        <w:gridCol w:w="639"/>
        <w:gridCol w:w="639"/>
        <w:gridCol w:w="639"/>
        <w:gridCol w:w="639"/>
        <w:gridCol w:w="639"/>
        <w:gridCol w:w="705"/>
        <w:gridCol w:w="690"/>
        <w:gridCol w:w="799"/>
        <w:gridCol w:w="287"/>
        <w:gridCol w:w="537"/>
        <w:gridCol w:w="742"/>
        <w:gridCol w:w="754"/>
        <w:gridCol w:w="1166"/>
      </w:tblGrid>
      <w:tr w:rsidR="00D9086A" w:rsidRPr="00932C13" w14:paraId="2D189406" w14:textId="77777777" w:rsidTr="005F64C8">
        <w:trPr>
          <w:trHeight w:val="600"/>
        </w:trPr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D14E" w14:textId="6A6022E2" w:rsidR="00D9086A" w:rsidRPr="0060433E" w:rsidRDefault="0060433E" w:rsidP="0050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433E">
              <w:rPr>
                <w:b/>
                <w:bCs/>
              </w:rPr>
              <w:t>Contribution of Course Outcomes towards achievement of Program Outcomes &amp; Strength of correlations (</w:t>
            </w:r>
            <w:proofErr w:type="gramStart"/>
            <w:r w:rsidRPr="0060433E">
              <w:rPr>
                <w:b/>
                <w:bCs/>
              </w:rPr>
              <w:t>3:Substantial</w:t>
            </w:r>
            <w:proofErr w:type="gramEnd"/>
            <w:r w:rsidRPr="0060433E">
              <w:rPr>
                <w:b/>
                <w:bCs/>
              </w:rPr>
              <w:t xml:space="preserve">, 2: Moderate, </w:t>
            </w:r>
            <w:proofErr w:type="gramStart"/>
            <w:r w:rsidRPr="0060433E">
              <w:rPr>
                <w:b/>
                <w:bCs/>
              </w:rPr>
              <w:t>1:Slight</w:t>
            </w:r>
            <w:proofErr w:type="gramEnd"/>
            <w:r w:rsidRPr="0060433E">
              <w:rPr>
                <w:b/>
                <w:bCs/>
              </w:rPr>
              <w:t>)</w:t>
            </w:r>
          </w:p>
        </w:tc>
      </w:tr>
      <w:tr w:rsidR="00300F7B" w:rsidRPr="00932C13" w14:paraId="3FBED5FB" w14:textId="77777777" w:rsidTr="005F64C8">
        <w:trPr>
          <w:trHeight w:val="567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793B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981C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558C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9A92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D483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A0FF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36B2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4823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PO7</w:t>
            </w:r>
          </w:p>
          <w:p w14:paraId="75770396" w14:textId="7A830665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7ECF" w14:textId="1CA84F89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</w:t>
            </w:r>
            <w:r w:rsidR="001747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CC01" w14:textId="4E4DB0D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</w:t>
            </w:r>
            <w:r w:rsidR="001747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FF22" w14:textId="51085275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PO1</w:t>
            </w:r>
            <w:r w:rsidR="001747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7ABD" w14:textId="6912A58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PO1</w:t>
            </w:r>
            <w:r w:rsidR="001747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9821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PSO1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D9F2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PSO2</w:t>
            </w:r>
          </w:p>
        </w:tc>
      </w:tr>
      <w:tr w:rsidR="00300F7B" w:rsidRPr="00932C13" w14:paraId="06E83DD2" w14:textId="77777777" w:rsidTr="005F64C8">
        <w:trPr>
          <w:trHeight w:val="567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D973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CD65" w14:textId="5274ECCA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7381" w14:textId="5EF863F4" w:rsidR="00300F7B" w:rsidRPr="00932C13" w:rsidRDefault="001D0E21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1792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11B0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31A7" w14:textId="25E118B1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ADA9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0E05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CBFB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20D1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DA73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5686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507C" w14:textId="12C32E56" w:rsidR="00300F7B" w:rsidRPr="00932C13" w:rsidRDefault="001D0E21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7DEA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0F7B" w:rsidRPr="00932C13" w14:paraId="0DF12C5C" w14:textId="77777777" w:rsidTr="005F64C8">
        <w:trPr>
          <w:trHeight w:val="567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6387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FB65" w14:textId="6AACE004" w:rsidR="00300F7B" w:rsidRPr="00932C13" w:rsidRDefault="001D0E21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4B39" w14:textId="091753D9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B85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DA39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8EAE" w14:textId="477D0ED9" w:rsidR="00300F7B" w:rsidRPr="00932C13" w:rsidRDefault="001D0E21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781D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A70C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43540" w14:textId="51E18348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B370" w14:textId="02BAC343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FABB4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CDF6" w14:textId="2B24B914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51B4" w14:textId="732FFB28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1945" w14:textId="2F5F42F8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0F7B" w:rsidRPr="00932C13" w14:paraId="410D0E36" w14:textId="77777777" w:rsidTr="005F64C8">
        <w:trPr>
          <w:trHeight w:val="567"/>
        </w:trPr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730D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AB51" w14:textId="60F6B07F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03FD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D847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EDB0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673B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2AA9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D8D8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9FE6" w14:textId="61EDE6D0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14B2" w14:textId="286BEEAC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B7DA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8C8BD" w14:textId="495F0BBC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CA62" w14:textId="42476E4B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F5A1" w14:textId="3314DBF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0F7B" w:rsidRPr="00932C13" w14:paraId="4201DEAF" w14:textId="77777777" w:rsidTr="005F64C8">
        <w:trPr>
          <w:trHeight w:val="567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F6AC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0225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213C" w14:textId="4B1CAFFA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9B76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0591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3D5B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8FF2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6A80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5DAE" w14:textId="4FAFFB59" w:rsidR="00300F7B" w:rsidRPr="00932C13" w:rsidRDefault="00300F7B" w:rsidP="0030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9CA5C" w14:textId="1B797268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DF59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2E73" w14:textId="0BA2B305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D8CE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274F" w14:textId="1D060962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0F7B" w:rsidRPr="00932C13" w14:paraId="2CDC1C72" w14:textId="77777777" w:rsidTr="005F64C8">
        <w:trPr>
          <w:trHeight w:val="60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3305" w14:textId="7925E180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1291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3704" w14:textId="71C3109E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1757C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F880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3A44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0E88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3B74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CC66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83740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760D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CED4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6978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A62B" w14:textId="77777777" w:rsidR="00300F7B" w:rsidRDefault="00300F7B" w:rsidP="00300F7B">
            <w:pPr>
              <w:jc w:val="center"/>
              <w:rPr>
                <w:color w:val="000000"/>
              </w:rPr>
            </w:pPr>
          </w:p>
          <w:p w14:paraId="60EADAE3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5AAF" w:rsidRPr="00E023B7" w14:paraId="587B1F35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"/>
        </w:trPr>
        <w:tc>
          <w:tcPr>
            <w:tcW w:w="670" w:type="dxa"/>
            <w:vAlign w:val="center"/>
          </w:tcPr>
          <w:p w14:paraId="08FD7DD1" w14:textId="77777777" w:rsidR="00675AAF" w:rsidRPr="00E023B7" w:rsidRDefault="00675AAF" w:rsidP="00675AA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Unit No.</w:t>
            </w:r>
          </w:p>
        </w:tc>
        <w:tc>
          <w:tcPr>
            <w:tcW w:w="6509" w:type="dxa"/>
            <w:gridSpan w:val="11"/>
            <w:vAlign w:val="center"/>
          </w:tcPr>
          <w:p w14:paraId="7FD065DB" w14:textId="77777777" w:rsidR="00675AAF" w:rsidRPr="00E023B7" w:rsidRDefault="00675AAF" w:rsidP="00675AA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 CONTENTS</w:t>
            </w:r>
          </w:p>
        </w:tc>
        <w:tc>
          <w:tcPr>
            <w:tcW w:w="3199" w:type="dxa"/>
            <w:gridSpan w:val="4"/>
            <w:vAlign w:val="center"/>
          </w:tcPr>
          <w:p w14:paraId="78E085D4" w14:textId="77777777" w:rsidR="00675AAF" w:rsidRPr="00E023B7" w:rsidRDefault="00675AAF" w:rsidP="00675AA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Mapped CO</w:t>
            </w:r>
          </w:p>
        </w:tc>
      </w:tr>
      <w:tr w:rsidR="00675AAF" w:rsidRPr="00E023B7" w14:paraId="771E0927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670" w:type="dxa"/>
            <w:vAlign w:val="center"/>
          </w:tcPr>
          <w:p w14:paraId="06692493" w14:textId="0397A7BE" w:rsidR="00675AAF" w:rsidRPr="00E023B7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09" w:type="dxa"/>
            <w:gridSpan w:val="11"/>
          </w:tcPr>
          <w:p w14:paraId="78998383" w14:textId="7777777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 xml:space="preserve">a) Implement AVL Trees and its operations. </w:t>
            </w:r>
          </w:p>
          <w:p w14:paraId="24733EE7" w14:textId="28A26215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AVL Trees.</w:t>
            </w:r>
          </w:p>
        </w:tc>
        <w:tc>
          <w:tcPr>
            <w:tcW w:w="3199" w:type="dxa"/>
            <w:gridSpan w:val="4"/>
            <w:vAlign w:val="center"/>
          </w:tcPr>
          <w:p w14:paraId="7440DAFD" w14:textId="32AD4EA7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6F97CD2E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670" w:type="dxa"/>
            <w:vAlign w:val="center"/>
          </w:tcPr>
          <w:p w14:paraId="56521713" w14:textId="62950195" w:rsidR="00675AAF" w:rsidRPr="00E023B7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09" w:type="dxa"/>
            <w:gridSpan w:val="11"/>
            <w:vAlign w:val="center"/>
          </w:tcPr>
          <w:p w14:paraId="716046AC" w14:textId="77777777" w:rsidR="00675AAF" w:rsidRDefault="00675AAF" w:rsidP="00675AA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 xml:space="preserve">Implement B- Trees and its operations. </w:t>
            </w:r>
          </w:p>
          <w:p w14:paraId="2F431F51" w14:textId="59CCFFC8" w:rsidR="00675AAF" w:rsidRPr="00E20749" w:rsidRDefault="00675AAF" w:rsidP="00675AA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Develop a solution to the given problem using B- Trees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99" w:type="dxa"/>
            <w:gridSpan w:val="4"/>
            <w:vAlign w:val="center"/>
          </w:tcPr>
          <w:p w14:paraId="3D152777" w14:textId="4A64B6D4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5D35BC2A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670" w:type="dxa"/>
            <w:vAlign w:val="center"/>
          </w:tcPr>
          <w:p w14:paraId="2DA74C75" w14:textId="3B0CC5FC" w:rsidR="00675AAF" w:rsidRPr="00E023B7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09" w:type="dxa"/>
            <w:gridSpan w:val="11"/>
          </w:tcPr>
          <w:p w14:paraId="582A88EC" w14:textId="7777777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a) Implement Binary Heap and its operations.</w:t>
            </w:r>
          </w:p>
          <w:p w14:paraId="04186AD2" w14:textId="3BE7960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Binary Heaps.</w:t>
            </w:r>
          </w:p>
        </w:tc>
        <w:tc>
          <w:tcPr>
            <w:tcW w:w="3199" w:type="dxa"/>
            <w:gridSpan w:val="4"/>
            <w:vAlign w:val="center"/>
          </w:tcPr>
          <w:p w14:paraId="37C6B5B5" w14:textId="5DCA7B43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0C388EA2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70" w:type="dxa"/>
            <w:vAlign w:val="center"/>
          </w:tcPr>
          <w:p w14:paraId="7180882C" w14:textId="10615A41" w:rsidR="00675AAF" w:rsidRPr="00E023B7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09" w:type="dxa"/>
            <w:gridSpan w:val="11"/>
            <w:vAlign w:val="center"/>
          </w:tcPr>
          <w:p w14:paraId="62A40A71" w14:textId="44F1BE5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a) Implement Graph and its operations.</w:t>
            </w:r>
          </w:p>
          <w:p w14:paraId="528B34FA" w14:textId="20EF0FE8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Graphs.</w:t>
            </w:r>
          </w:p>
        </w:tc>
        <w:tc>
          <w:tcPr>
            <w:tcW w:w="3199" w:type="dxa"/>
            <w:gridSpan w:val="4"/>
            <w:vAlign w:val="center"/>
          </w:tcPr>
          <w:p w14:paraId="55648469" w14:textId="54190688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1FB41BA3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670" w:type="dxa"/>
            <w:vAlign w:val="center"/>
          </w:tcPr>
          <w:p w14:paraId="70C49233" w14:textId="6A15C9D5" w:rsidR="00675AAF" w:rsidRPr="00E023B7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09" w:type="dxa"/>
            <w:gridSpan w:val="11"/>
            <w:vAlign w:val="center"/>
          </w:tcPr>
          <w:p w14:paraId="5278622E" w14:textId="7E381054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algorithm using Divide and Conquer strategy for a given set of problems.</w:t>
            </w:r>
          </w:p>
        </w:tc>
        <w:tc>
          <w:tcPr>
            <w:tcW w:w="3199" w:type="dxa"/>
            <w:gridSpan w:val="4"/>
            <w:vAlign w:val="center"/>
          </w:tcPr>
          <w:p w14:paraId="6F5B6164" w14:textId="6DFAE0F8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2E266F8D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670" w:type="dxa"/>
            <w:vAlign w:val="center"/>
          </w:tcPr>
          <w:p w14:paraId="03C370DC" w14:textId="13924081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09" w:type="dxa"/>
            <w:gridSpan w:val="11"/>
            <w:vAlign w:val="center"/>
          </w:tcPr>
          <w:p w14:paraId="7BCD5FE4" w14:textId="20F241A4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Make use of Greedy method to implement a solution for a given problem.</w:t>
            </w:r>
          </w:p>
        </w:tc>
        <w:tc>
          <w:tcPr>
            <w:tcW w:w="3199" w:type="dxa"/>
            <w:gridSpan w:val="4"/>
            <w:vAlign w:val="center"/>
          </w:tcPr>
          <w:p w14:paraId="10E4A1F8" w14:textId="2C8499CC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51AEF47C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670" w:type="dxa"/>
            <w:vAlign w:val="center"/>
          </w:tcPr>
          <w:p w14:paraId="2E655441" w14:textId="3FE6106A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09" w:type="dxa"/>
            <w:gridSpan w:val="11"/>
            <w:vAlign w:val="center"/>
          </w:tcPr>
          <w:p w14:paraId="005E1A68" w14:textId="371E7C91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efficient solution using Dynamic Programming.</w:t>
            </w:r>
          </w:p>
        </w:tc>
        <w:tc>
          <w:tcPr>
            <w:tcW w:w="3199" w:type="dxa"/>
            <w:gridSpan w:val="4"/>
            <w:vAlign w:val="center"/>
          </w:tcPr>
          <w:p w14:paraId="3527C4A0" w14:textId="1F860ABE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0EE92081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670" w:type="dxa"/>
            <w:vAlign w:val="center"/>
          </w:tcPr>
          <w:p w14:paraId="6258D692" w14:textId="2090BC59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09" w:type="dxa"/>
            <w:gridSpan w:val="11"/>
            <w:vAlign w:val="center"/>
          </w:tcPr>
          <w:p w14:paraId="052C7789" w14:textId="4C0B2C72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Use Backtracking design technique to implement a solution for a given problem.</w:t>
            </w:r>
          </w:p>
        </w:tc>
        <w:tc>
          <w:tcPr>
            <w:tcW w:w="3199" w:type="dxa"/>
            <w:gridSpan w:val="4"/>
            <w:vAlign w:val="center"/>
          </w:tcPr>
          <w:p w14:paraId="15F263BE" w14:textId="432E4369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114CFCEC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670" w:type="dxa"/>
            <w:vAlign w:val="center"/>
          </w:tcPr>
          <w:p w14:paraId="4E57519C" w14:textId="7861560E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09" w:type="dxa"/>
            <w:gridSpan w:val="11"/>
            <w:vAlign w:val="center"/>
          </w:tcPr>
          <w:p w14:paraId="06E2AAD0" w14:textId="66AEB529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algorithm using Branch and Bound technique for solving a given problem.</w:t>
            </w:r>
          </w:p>
        </w:tc>
        <w:tc>
          <w:tcPr>
            <w:tcW w:w="3199" w:type="dxa"/>
            <w:gridSpan w:val="4"/>
            <w:vAlign w:val="center"/>
          </w:tcPr>
          <w:p w14:paraId="40BF9892" w14:textId="7A3257DB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47E80CA2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670" w:type="dxa"/>
            <w:vAlign w:val="center"/>
          </w:tcPr>
          <w:p w14:paraId="12AFDAD6" w14:textId="350AAD5B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09" w:type="dxa"/>
            <w:gridSpan w:val="11"/>
            <w:vAlign w:val="center"/>
          </w:tcPr>
          <w:p w14:paraId="0616D471" w14:textId="7777777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b/>
                <w:bCs/>
                <w:sz w:val="24"/>
                <w:szCs w:val="24"/>
              </w:rPr>
              <w:t xml:space="preserve">Case Study-1: </w:t>
            </w:r>
          </w:p>
          <w:p w14:paraId="7F6B10C4" w14:textId="2195ACE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Apply the most appropriate design technique to develop and implement an efficient solution for a given problem.</w:t>
            </w:r>
          </w:p>
        </w:tc>
        <w:tc>
          <w:tcPr>
            <w:tcW w:w="3199" w:type="dxa"/>
            <w:gridSpan w:val="4"/>
            <w:vAlign w:val="center"/>
          </w:tcPr>
          <w:p w14:paraId="496F24EA" w14:textId="23F7F471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542BEC9C" w14:textId="77777777" w:rsidTr="005F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670" w:type="dxa"/>
            <w:vAlign w:val="center"/>
          </w:tcPr>
          <w:p w14:paraId="0BC4B5D8" w14:textId="7242C2D7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09" w:type="dxa"/>
            <w:gridSpan w:val="11"/>
            <w:vAlign w:val="center"/>
          </w:tcPr>
          <w:p w14:paraId="6DBA1092" w14:textId="7777777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b/>
                <w:bCs/>
                <w:sz w:val="24"/>
                <w:szCs w:val="24"/>
              </w:rPr>
              <w:t xml:space="preserve">Case Study-2: </w:t>
            </w:r>
          </w:p>
          <w:p w14:paraId="1480D8B8" w14:textId="3E4EBD1E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Develop and implement an optimal solution for a given problem by applying a suitable design technique.</w:t>
            </w:r>
          </w:p>
        </w:tc>
        <w:tc>
          <w:tcPr>
            <w:tcW w:w="3199" w:type="dxa"/>
            <w:gridSpan w:val="4"/>
            <w:vAlign w:val="center"/>
          </w:tcPr>
          <w:p w14:paraId="2E06C121" w14:textId="7A69580E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</w:tbl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D9086A" w:rsidRPr="00E023B7" w14:paraId="5C85B01C" w14:textId="77777777" w:rsidTr="00505090">
        <w:trPr>
          <w:trHeight w:val="283"/>
        </w:trPr>
        <w:tc>
          <w:tcPr>
            <w:tcW w:w="10349" w:type="dxa"/>
            <w:vAlign w:val="center"/>
          </w:tcPr>
          <w:p w14:paraId="65ED5293" w14:textId="77777777" w:rsidR="00D9086A" w:rsidRPr="00E023B7" w:rsidRDefault="00D9086A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</w:tr>
      <w:tr w:rsidR="00D9086A" w:rsidRPr="00E023B7" w14:paraId="2357A973" w14:textId="77777777" w:rsidTr="00505090">
        <w:trPr>
          <w:trHeight w:val="283"/>
        </w:trPr>
        <w:tc>
          <w:tcPr>
            <w:tcW w:w="10349" w:type="dxa"/>
            <w:vAlign w:val="center"/>
          </w:tcPr>
          <w:p w14:paraId="0FC212CB" w14:textId="77777777" w:rsidR="00D9086A" w:rsidRPr="00E023B7" w:rsidRDefault="00D9086A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Text Books</w:t>
            </w:r>
          </w:p>
        </w:tc>
      </w:tr>
      <w:tr w:rsidR="00D9086A" w:rsidRPr="00E023B7" w14:paraId="32F80253" w14:textId="77777777" w:rsidTr="00505090">
        <w:tc>
          <w:tcPr>
            <w:tcW w:w="10349" w:type="dxa"/>
          </w:tcPr>
          <w:p w14:paraId="750C60FD" w14:textId="77777777" w:rsidR="00D9086A" w:rsidRPr="004B3C05" w:rsidRDefault="00D9086A" w:rsidP="00505090">
            <w:pPr>
              <w:spacing w:after="0"/>
              <w:ind w:leftChars="193" w:left="710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ab/>
              <w:t>Fundamentals of Data Structures in C++, Horowitz, Ellis; Sahni, Sartaj; Mehta, Dinesh, 2</w:t>
            </w:r>
            <w:r w:rsidRPr="004B3C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Edition Universities Press</w:t>
            </w:r>
          </w:p>
          <w:p w14:paraId="76F1BD4C" w14:textId="3360A190" w:rsidR="00D9086A" w:rsidRPr="00E023B7" w:rsidRDefault="00D9086A" w:rsidP="00505090">
            <w:pPr>
              <w:spacing w:after="0"/>
              <w:ind w:leftChars="193" w:left="710" w:hanging="2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Computer Algorithms in C++, Ellis Horowitz, </w:t>
            </w:r>
            <w:proofErr w:type="gramStart"/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Sartaj</w:t>
            </w:r>
            <w:r w:rsidR="00BE65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Sahni</w:t>
            </w:r>
            <w:proofErr w:type="gramEnd"/>
            <w:r w:rsidRPr="004B3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Sanguthevar</w:t>
            </w:r>
            <w:proofErr w:type="spellEnd"/>
            <w:r w:rsidR="00B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Rajasekaran, 2</w:t>
            </w:r>
            <w:proofErr w:type="gramStart"/>
            <w:r w:rsidRPr="004B3C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 xml:space="preserve">  Edition</w:t>
            </w:r>
            <w:proofErr w:type="gramEnd"/>
            <w:r w:rsidRPr="004B3C05">
              <w:rPr>
                <w:rFonts w:ascii="Times New Roman" w:hAnsi="Times New Roman" w:cs="Times New Roman"/>
                <w:sz w:val="24"/>
                <w:szCs w:val="24"/>
              </w:rPr>
              <w:t xml:space="preserve"> University Press</w:t>
            </w:r>
          </w:p>
        </w:tc>
      </w:tr>
      <w:tr w:rsidR="00D9086A" w:rsidRPr="00E023B7" w14:paraId="4CBD235D" w14:textId="77777777" w:rsidTr="00505090">
        <w:trPr>
          <w:trHeight w:val="283"/>
        </w:trPr>
        <w:tc>
          <w:tcPr>
            <w:tcW w:w="10349" w:type="dxa"/>
            <w:vAlign w:val="center"/>
          </w:tcPr>
          <w:p w14:paraId="6F7DEB6A" w14:textId="77777777" w:rsidR="00D9086A" w:rsidRPr="00E023B7" w:rsidRDefault="00D9086A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References Text Book</w:t>
            </w:r>
          </w:p>
        </w:tc>
      </w:tr>
      <w:tr w:rsidR="00D9086A" w:rsidRPr="00E023B7" w14:paraId="54914CFB" w14:textId="77777777" w:rsidTr="005F64C8">
        <w:trPr>
          <w:trHeight w:val="1019"/>
        </w:trPr>
        <w:tc>
          <w:tcPr>
            <w:tcW w:w="10349" w:type="dxa"/>
          </w:tcPr>
          <w:p w14:paraId="0C57FA18" w14:textId="77777777" w:rsidR="00394972" w:rsidRPr="00394972" w:rsidRDefault="00394972" w:rsidP="00394972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t xml:space="preserve">Introduction to the Design &amp; Analysis of Algorithms, Anany Levitin, Third Edition, 2011, Pearson Education. </w:t>
            </w:r>
          </w:p>
          <w:p w14:paraId="4766F9FD" w14:textId="3BA01DED" w:rsidR="00D9086A" w:rsidRPr="00394972" w:rsidRDefault="00394972" w:rsidP="00E20749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t>2.</w:t>
            </w:r>
            <w:r w:rsidR="00E20749">
              <w:t xml:space="preserve"> </w:t>
            </w:r>
            <w:r>
              <w:t xml:space="preserve">Data Structures and Algorithm Analysis in C, Mark Allen Weiss, 2002, Pearson. </w:t>
            </w:r>
            <w:r w:rsidR="00E20749">
              <w:t xml:space="preserve">                                                                     </w:t>
            </w:r>
            <w:r>
              <w:t xml:space="preserve">3. Algorithm Design Techniques, Narasimha Karumanchi, </w:t>
            </w:r>
            <w:proofErr w:type="spellStart"/>
            <w:r>
              <w:t>CareerMonk</w:t>
            </w:r>
            <w:proofErr w:type="spellEnd"/>
            <w:r>
              <w:t xml:space="preserve"> Publications, 2018.</w:t>
            </w:r>
          </w:p>
        </w:tc>
      </w:tr>
      <w:tr w:rsidR="00D9086A" w:rsidRPr="00E023B7" w14:paraId="58438A1A" w14:textId="77777777" w:rsidTr="00505090">
        <w:trPr>
          <w:trHeight w:val="335"/>
        </w:trPr>
        <w:tc>
          <w:tcPr>
            <w:tcW w:w="10349" w:type="dxa"/>
            <w:vAlign w:val="center"/>
          </w:tcPr>
          <w:p w14:paraId="65430C80" w14:textId="77777777" w:rsidR="00D9086A" w:rsidRPr="00E023B7" w:rsidRDefault="00D9086A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e-Resources and other Digital Material</w:t>
            </w:r>
          </w:p>
        </w:tc>
      </w:tr>
      <w:tr w:rsidR="00D9086A" w:rsidRPr="00E023B7" w14:paraId="37C03CB3" w14:textId="77777777" w:rsidTr="00505090">
        <w:tc>
          <w:tcPr>
            <w:tcW w:w="10349" w:type="dxa"/>
          </w:tcPr>
          <w:p w14:paraId="3C62E0A9" w14:textId="51C3564A" w:rsidR="007C082F" w:rsidRPr="007C082F" w:rsidRDefault="007C082F" w:rsidP="007C082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t xml:space="preserve"> </w:t>
            </w:r>
            <w:hyperlink r:id="rId5" w:history="1">
              <w:r w:rsidRPr="0025456D">
                <w:rPr>
                  <w:rStyle w:val="Hyperlink"/>
                </w:rPr>
                <w:t>https://www.cs.usfca.edu/~galles/visualization/Algorithms.html</w:t>
              </w:r>
            </w:hyperlink>
            <w:r>
              <w:t xml:space="preserve"> </w:t>
            </w:r>
          </w:p>
          <w:p w14:paraId="2C6D3F6B" w14:textId="2EBE2CDD" w:rsidR="007C082F" w:rsidRPr="007C082F" w:rsidRDefault="007C082F" w:rsidP="00D908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hyperlink r:id="rId6" w:history="1">
              <w:r w:rsidRPr="0025456D">
                <w:rPr>
                  <w:rStyle w:val="Hyperlink"/>
                </w:rPr>
                <w:t>http://littlesvr.ca/dsa-html5-animations/sorting.php</w:t>
              </w:r>
            </w:hyperlink>
            <w:r>
              <w:t xml:space="preserve"> </w:t>
            </w:r>
          </w:p>
          <w:p w14:paraId="7BD50F7E" w14:textId="0BD5CDE1" w:rsidR="007C082F" w:rsidRPr="00E023B7" w:rsidRDefault="007C082F" w:rsidP="007C08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hyperlink r:id="rId7" w:history="1">
              <w:r w:rsidRPr="0025456D">
                <w:rPr>
                  <w:rStyle w:val="Hyperlink"/>
                </w:rPr>
                <w:t>https://www.youtube.com/watch?v=AfYqN3fGapc</w:t>
              </w:r>
            </w:hyperlink>
          </w:p>
        </w:tc>
      </w:tr>
    </w:tbl>
    <w:p w14:paraId="3C043135" w14:textId="77777777" w:rsidR="002476F0" w:rsidRDefault="002476F0"/>
    <w:p w14:paraId="67E399E8" w14:textId="77777777" w:rsidR="00300F7B" w:rsidRDefault="00300F7B"/>
    <w:sectPr w:rsidR="00300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11A2"/>
    <w:multiLevelType w:val="hybridMultilevel"/>
    <w:tmpl w:val="5B762F88"/>
    <w:lvl w:ilvl="0" w:tplc="D9C875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3A4A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45A7563F"/>
    <w:multiLevelType w:val="hybridMultilevel"/>
    <w:tmpl w:val="55C0F6D6"/>
    <w:lvl w:ilvl="0" w:tplc="7F94B2D6">
      <w:start w:val="1"/>
      <w:numFmt w:val="lowerLetter"/>
      <w:lvlText w:val="%1)"/>
      <w:lvlJc w:val="left"/>
      <w:pPr>
        <w:ind w:left="501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E931EC1"/>
    <w:multiLevelType w:val="hybridMultilevel"/>
    <w:tmpl w:val="A81830BE"/>
    <w:lvl w:ilvl="0" w:tplc="702837C8">
      <w:start w:val="1"/>
      <w:numFmt w:val="decimal"/>
      <w:lvlText w:val="%1."/>
      <w:lvlJc w:val="left"/>
      <w:pPr>
        <w:ind w:left="642" w:hanging="360"/>
      </w:pPr>
      <w:rPr>
        <w:rFonts w:asciiTheme="minorHAnsi" w:eastAsiaTheme="minorEastAsia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048073552">
    <w:abstractNumId w:val="3"/>
  </w:num>
  <w:num w:numId="2" w16cid:durableId="1609238466">
    <w:abstractNumId w:val="1"/>
  </w:num>
  <w:num w:numId="3" w16cid:durableId="830800267">
    <w:abstractNumId w:val="0"/>
  </w:num>
  <w:num w:numId="4" w16cid:durableId="41971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6A"/>
    <w:rsid w:val="000F53C1"/>
    <w:rsid w:val="000F59AD"/>
    <w:rsid w:val="000F7A2C"/>
    <w:rsid w:val="00163889"/>
    <w:rsid w:val="00174798"/>
    <w:rsid w:val="001D0E21"/>
    <w:rsid w:val="001E5FB8"/>
    <w:rsid w:val="00200FF0"/>
    <w:rsid w:val="002476F0"/>
    <w:rsid w:val="002C15C6"/>
    <w:rsid w:val="00300F7B"/>
    <w:rsid w:val="00394972"/>
    <w:rsid w:val="003F1DFE"/>
    <w:rsid w:val="00491D1F"/>
    <w:rsid w:val="005143DC"/>
    <w:rsid w:val="005C7538"/>
    <w:rsid w:val="005F64C8"/>
    <w:rsid w:val="0060433E"/>
    <w:rsid w:val="00675AAF"/>
    <w:rsid w:val="006825E6"/>
    <w:rsid w:val="00724C83"/>
    <w:rsid w:val="00782789"/>
    <w:rsid w:val="007C082F"/>
    <w:rsid w:val="008D3BBD"/>
    <w:rsid w:val="00907D11"/>
    <w:rsid w:val="009557C9"/>
    <w:rsid w:val="009C4265"/>
    <w:rsid w:val="009D1694"/>
    <w:rsid w:val="00A84C45"/>
    <w:rsid w:val="00BB401D"/>
    <w:rsid w:val="00BE6516"/>
    <w:rsid w:val="00D17D61"/>
    <w:rsid w:val="00D57203"/>
    <w:rsid w:val="00D727EB"/>
    <w:rsid w:val="00D9086A"/>
    <w:rsid w:val="00DA369C"/>
    <w:rsid w:val="00DC3DAC"/>
    <w:rsid w:val="00DE72A3"/>
    <w:rsid w:val="00E20749"/>
    <w:rsid w:val="00F40B94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29F3"/>
  <w15:chartTrackingRefBased/>
  <w15:docId w15:val="{2247ACF7-89F6-4B22-9B69-AE58C46E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86A"/>
    <w:pPr>
      <w:spacing w:after="200" w:line="276" w:lineRule="auto"/>
    </w:pPr>
    <w:rPr>
      <w:rFonts w:eastAsiaTheme="minorEastAsia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D9086A"/>
    <w:pPr>
      <w:widowControl w:val="0"/>
      <w:autoSpaceDE w:val="0"/>
      <w:autoSpaceDN w:val="0"/>
      <w:spacing w:after="0" w:line="240" w:lineRule="auto"/>
      <w:ind w:left="878" w:hanging="36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D9086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D9086A"/>
    <w:rPr>
      <w:color w:val="0000FF"/>
      <w:u w:val="single"/>
    </w:rPr>
  </w:style>
  <w:style w:type="paragraph" w:customStyle="1" w:styleId="Normal1">
    <w:name w:val="Normal1"/>
    <w:rsid w:val="00D9086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908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0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fYqN3fGa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tlesvr.ca/dsa-html5-animations/sorting.php" TargetMode="External"/><Relationship Id="rId5" Type="http://schemas.openxmlformats.org/officeDocument/2006/relationships/hyperlink" Target="https://www.cs.usfca.edu/~galles/visualization/Algorithm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34</cp:revision>
  <dcterms:created xsi:type="dcterms:W3CDTF">2024-06-19T04:08:00Z</dcterms:created>
  <dcterms:modified xsi:type="dcterms:W3CDTF">2026-02-01T05:14:00Z</dcterms:modified>
</cp:coreProperties>
</file>